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B178E" w14:textId="77777777" w:rsidR="008E6C4E" w:rsidRPr="00ED5545" w:rsidRDefault="008E6C4E" w:rsidP="008C237A">
      <w:pPr>
        <w:pStyle w:val="a5"/>
        <w:jc w:val="center"/>
        <w:rPr>
          <w:rFonts w:ascii="Liberation Serif" w:hAnsi="Liberation Serif"/>
          <w:b/>
          <w:lang w:eastAsia="ru-RU"/>
        </w:rPr>
      </w:pPr>
    </w:p>
    <w:p w14:paraId="574D5491" w14:textId="452907C0" w:rsidR="00422BAD" w:rsidRPr="009752FC" w:rsidRDefault="00422BAD" w:rsidP="008C237A">
      <w:pPr>
        <w:pStyle w:val="a5"/>
        <w:jc w:val="center"/>
        <w:rPr>
          <w:rFonts w:ascii="Liberation Serif" w:hAnsi="Liberation Serif"/>
          <w:b/>
          <w:sz w:val="24"/>
          <w:szCs w:val="24"/>
          <w:lang w:eastAsia="ru-RU"/>
        </w:rPr>
      </w:pPr>
      <w:r w:rsidRPr="009752FC">
        <w:rPr>
          <w:rFonts w:ascii="Liberation Serif" w:hAnsi="Liberation Serif"/>
          <w:b/>
          <w:sz w:val="24"/>
          <w:szCs w:val="24"/>
          <w:lang w:eastAsia="ru-RU"/>
        </w:rPr>
        <w:t>Протокол общественных обсуждений</w:t>
      </w:r>
    </w:p>
    <w:p w14:paraId="0880C983" w14:textId="4C65A70B" w:rsidR="005B454E" w:rsidRPr="009752FC" w:rsidRDefault="00AD4E36" w:rsidP="006F5A43">
      <w:pPr>
        <w:pStyle w:val="a5"/>
        <w:jc w:val="center"/>
        <w:rPr>
          <w:rFonts w:ascii="Liberation Serif" w:hAnsi="Liberation Serif"/>
          <w:sz w:val="24"/>
          <w:szCs w:val="24"/>
        </w:rPr>
      </w:pPr>
      <w:r w:rsidRPr="009752FC">
        <w:rPr>
          <w:rFonts w:ascii="Liberation Serif" w:hAnsi="Liberation Serif"/>
          <w:sz w:val="24"/>
          <w:szCs w:val="24"/>
        </w:rPr>
        <w:t>по  вопрос</w:t>
      </w:r>
      <w:r w:rsidR="00CE5D15">
        <w:rPr>
          <w:rFonts w:ascii="Liberation Serif" w:hAnsi="Liberation Serif"/>
          <w:sz w:val="24"/>
          <w:szCs w:val="24"/>
        </w:rPr>
        <w:t>у</w:t>
      </w:r>
      <w:r w:rsidRPr="009752FC">
        <w:rPr>
          <w:rFonts w:ascii="Liberation Serif" w:hAnsi="Liberation Serif"/>
          <w:sz w:val="24"/>
          <w:szCs w:val="24"/>
        </w:rPr>
        <w:t xml:space="preserve"> </w:t>
      </w:r>
      <w:r w:rsidR="00177A31" w:rsidRPr="00177A31">
        <w:rPr>
          <w:rFonts w:ascii="Liberation Serif" w:hAnsi="Liberation Serif"/>
          <w:sz w:val="24"/>
          <w:szCs w:val="24"/>
        </w:rPr>
        <w:t>предоставления разрешени</w:t>
      </w:r>
      <w:r w:rsidR="00CE5D15">
        <w:rPr>
          <w:rFonts w:ascii="Liberation Serif" w:hAnsi="Liberation Serif"/>
          <w:sz w:val="24"/>
          <w:szCs w:val="24"/>
        </w:rPr>
        <w:t>я</w:t>
      </w:r>
      <w:r w:rsidR="00177A31" w:rsidRPr="00177A31">
        <w:rPr>
          <w:rFonts w:ascii="Liberation Serif" w:hAnsi="Liberation Serif"/>
          <w:sz w:val="24"/>
          <w:szCs w:val="24"/>
        </w:rPr>
        <w:t xml:space="preserve"> </w:t>
      </w:r>
      <w:r w:rsidR="00CE5D15" w:rsidRPr="00CE5D15">
        <w:rPr>
          <w:rFonts w:ascii="Liberation Serif" w:hAnsi="Liberation Serif"/>
          <w:sz w:val="24"/>
          <w:szCs w:val="24"/>
        </w:rPr>
        <w:t>на отклонение от предельных параметров разрешенной реконструкции индивидуального жилого дома</w:t>
      </w:r>
    </w:p>
    <w:p w14:paraId="1D8B1FF4" w14:textId="5FF5AF4C" w:rsidR="00C64328" w:rsidRPr="00ED5545" w:rsidRDefault="00E57DE4" w:rsidP="006F5A43">
      <w:pPr>
        <w:pStyle w:val="a5"/>
        <w:jc w:val="center"/>
        <w:rPr>
          <w:rFonts w:ascii="Liberation Serif" w:eastAsia="Times New Roman" w:hAnsi="Liberation Serif"/>
          <w:lang w:eastAsia="ru-RU"/>
        </w:rPr>
      </w:pPr>
      <w:r>
        <w:rPr>
          <w:rFonts w:ascii="Liberation Serif" w:eastAsia="Times New Roman" w:hAnsi="Liberation Serif"/>
          <w:lang w:eastAsia="ru-RU"/>
        </w:rPr>
        <w:t>05</w:t>
      </w:r>
      <w:r w:rsidR="00EE6698" w:rsidRPr="00ED5545">
        <w:rPr>
          <w:rFonts w:ascii="Liberation Serif" w:eastAsia="Times New Roman" w:hAnsi="Liberation Serif"/>
          <w:lang w:eastAsia="ru-RU"/>
        </w:rPr>
        <w:t>.</w:t>
      </w:r>
      <w:r w:rsidR="00A34D89">
        <w:rPr>
          <w:rFonts w:ascii="Liberation Serif" w:eastAsia="Times New Roman" w:hAnsi="Liberation Serif"/>
          <w:lang w:eastAsia="ru-RU"/>
        </w:rPr>
        <w:t>0</w:t>
      </w:r>
      <w:r>
        <w:rPr>
          <w:rFonts w:ascii="Liberation Serif" w:eastAsia="Times New Roman" w:hAnsi="Liberation Serif"/>
          <w:lang w:eastAsia="ru-RU"/>
        </w:rPr>
        <w:t>9</w:t>
      </w:r>
      <w:r w:rsidR="00C90B83" w:rsidRPr="00ED5545">
        <w:rPr>
          <w:rFonts w:ascii="Liberation Serif" w:eastAsia="Times New Roman" w:hAnsi="Liberation Serif"/>
          <w:lang w:eastAsia="ru-RU"/>
        </w:rPr>
        <w:t>.202</w:t>
      </w:r>
      <w:r w:rsidR="00A34D89">
        <w:rPr>
          <w:rFonts w:ascii="Liberation Serif" w:eastAsia="Times New Roman" w:hAnsi="Liberation Serif"/>
          <w:lang w:eastAsia="ru-RU"/>
        </w:rPr>
        <w:t>3</w:t>
      </w:r>
      <w:r w:rsidR="002F11A4" w:rsidRPr="00ED5545">
        <w:rPr>
          <w:rFonts w:ascii="Liberation Serif" w:eastAsia="Times New Roman" w:hAnsi="Liberation Serif"/>
          <w:lang w:eastAsia="ru-RU"/>
        </w:rPr>
        <w:t xml:space="preserve">                                                                                                                   г. Красноуфимск</w:t>
      </w:r>
    </w:p>
    <w:p w14:paraId="7D558863" w14:textId="77777777" w:rsidR="00422BAD" w:rsidRPr="00ED5545" w:rsidRDefault="00422BAD" w:rsidP="008D1666">
      <w:pPr>
        <w:pStyle w:val="a5"/>
        <w:jc w:val="center"/>
        <w:rPr>
          <w:rFonts w:ascii="Liberation Serif" w:hAnsi="Liberation Serif"/>
          <w:lang w:eastAsia="ru-RU"/>
        </w:rPr>
      </w:pPr>
    </w:p>
    <w:p w14:paraId="555E395F" w14:textId="77777777" w:rsidR="002C77F1" w:rsidRPr="009752FC" w:rsidRDefault="008D1666" w:rsidP="008D1666">
      <w:pPr>
        <w:pStyle w:val="a5"/>
        <w:jc w:val="both"/>
        <w:rPr>
          <w:rFonts w:ascii="Liberation Serif" w:eastAsia="Times New Roman" w:hAnsi="Liberation Serif"/>
          <w:lang w:eastAsia="ru-RU"/>
        </w:rPr>
      </w:pPr>
      <w:r w:rsidRPr="00ED5545">
        <w:rPr>
          <w:rFonts w:ascii="Liberation Serif" w:eastAsia="Times New Roman" w:hAnsi="Liberation Serif"/>
          <w:lang w:eastAsia="ru-RU"/>
        </w:rPr>
        <w:t xml:space="preserve">     </w:t>
      </w:r>
      <w:r w:rsidR="002C77F1" w:rsidRPr="00ED5545">
        <w:rPr>
          <w:rFonts w:ascii="Liberation Serif" w:eastAsia="Times New Roman" w:hAnsi="Liberation Serif"/>
          <w:lang w:eastAsia="ru-RU"/>
        </w:rPr>
        <w:t xml:space="preserve"> </w:t>
      </w:r>
      <w:r w:rsidRPr="00ED5545">
        <w:rPr>
          <w:rFonts w:ascii="Liberation Serif" w:eastAsia="Times New Roman" w:hAnsi="Liberation Serif"/>
          <w:lang w:eastAsia="ru-RU"/>
        </w:rPr>
        <w:t xml:space="preserve"> </w:t>
      </w:r>
      <w:r w:rsidR="002C77F1" w:rsidRPr="009752FC">
        <w:rPr>
          <w:rFonts w:ascii="Liberation Serif" w:hAnsi="Liberation Serif"/>
        </w:rPr>
        <w:t xml:space="preserve">Настоящий Протокол подготовлен Комиссией по подготовке правил землепользования и застройки городского округа Красноуфимск (далее – Комиссия), в </w:t>
      </w:r>
      <w:r w:rsidR="00946AE6" w:rsidRPr="009752FC">
        <w:rPr>
          <w:rFonts w:ascii="Liberation Serif" w:hAnsi="Liberation Serif"/>
        </w:rPr>
        <w:t>соответствии со статьями 5.1</w:t>
      </w:r>
      <w:r w:rsidR="002C77F1" w:rsidRPr="009752FC">
        <w:rPr>
          <w:rFonts w:ascii="Liberation Serif" w:hAnsi="Liberation Serif"/>
        </w:rPr>
        <w:t>, 40 Градостроительного кодекса Российской Федерации, решением Думы городского округа Красноуфимск от 24.06.2010 №29/6 «Об утверждении Правил землепользования и застройки в городском округе Красноуфимск» (в ред. от 20</w:t>
      </w:r>
      <w:r w:rsidR="004A0805" w:rsidRPr="009752FC">
        <w:rPr>
          <w:rFonts w:ascii="Liberation Serif" w:hAnsi="Liberation Serif"/>
        </w:rPr>
        <w:t>.12.</w:t>
      </w:r>
      <w:r w:rsidR="002C77F1" w:rsidRPr="009752FC">
        <w:rPr>
          <w:rFonts w:ascii="Liberation Serif" w:hAnsi="Liberation Serif"/>
        </w:rPr>
        <w:t>2018г. №36/4</w:t>
      </w:r>
      <w:r w:rsidR="004A0805" w:rsidRPr="009752FC">
        <w:rPr>
          <w:rFonts w:ascii="Liberation Serif" w:hAnsi="Liberation Serif"/>
          <w:bCs/>
          <w:color w:val="000000"/>
        </w:rPr>
        <w:t>, от 23.05.2019г. № 43/3, с изм. от 26.11.2020</w:t>
      </w:r>
      <w:r w:rsidR="002C77F1" w:rsidRPr="009752FC">
        <w:rPr>
          <w:rFonts w:ascii="Liberation Serif" w:hAnsi="Liberation Serif"/>
          <w:bCs/>
          <w:color w:val="000000"/>
        </w:rPr>
        <w:t>г</w:t>
      </w:r>
      <w:r w:rsidR="004A0805" w:rsidRPr="009752FC">
        <w:rPr>
          <w:rFonts w:ascii="Liberation Serif" w:hAnsi="Liberation Serif"/>
          <w:bCs/>
          <w:color w:val="000000"/>
        </w:rPr>
        <w:t>. № 64/5</w:t>
      </w:r>
      <w:r w:rsidR="002C77F1" w:rsidRPr="009752FC">
        <w:rPr>
          <w:rFonts w:ascii="Liberation Serif" w:hAnsi="Liberation Serif"/>
          <w:bCs/>
          <w:color w:val="000000"/>
        </w:rPr>
        <w:t>)</w:t>
      </w:r>
      <w:r w:rsidR="002C77F1" w:rsidRPr="009752FC">
        <w:rPr>
          <w:rFonts w:ascii="Liberation Serif" w:hAnsi="Liberation Serif"/>
        </w:rPr>
        <w:t>, решением Думы городского округа Красноуфимск от 02 июля 2020г. № 58/3 «Об утверждении Положения об организации  и проведении публичных слушаний, общественных обсуждений по вопросам градостроительной деятельности в городском округе Красноуфимск»</w:t>
      </w:r>
      <w:r w:rsidR="002C77F1" w:rsidRPr="009752FC">
        <w:rPr>
          <w:rFonts w:ascii="Liberation Serif" w:eastAsia="Times New Roman" w:hAnsi="Liberation Serif"/>
          <w:lang w:eastAsia="ru-RU"/>
        </w:rPr>
        <w:t>. </w:t>
      </w:r>
    </w:p>
    <w:p w14:paraId="1ACBD1A6" w14:textId="77777777" w:rsidR="00EE6698" w:rsidRPr="009752FC" w:rsidRDefault="002C77F1" w:rsidP="00596667">
      <w:pPr>
        <w:pStyle w:val="a5"/>
        <w:ind w:right="-1"/>
        <w:jc w:val="both"/>
        <w:rPr>
          <w:rFonts w:ascii="Liberation Serif" w:hAnsi="Liberation Serif"/>
        </w:rPr>
      </w:pPr>
      <w:r w:rsidRPr="009752FC">
        <w:rPr>
          <w:rFonts w:ascii="Liberation Serif" w:eastAsia="Times New Roman" w:hAnsi="Liberation Serif"/>
          <w:lang w:eastAsia="ru-RU"/>
        </w:rPr>
        <w:t xml:space="preserve">      </w:t>
      </w:r>
      <w:r w:rsidR="00EE6698" w:rsidRPr="009752FC">
        <w:rPr>
          <w:rFonts w:ascii="Liberation Serif" w:eastAsia="Times New Roman" w:hAnsi="Liberation Serif"/>
          <w:lang w:eastAsia="ru-RU"/>
        </w:rPr>
        <w:t>Организатор   проведения   общественных  обсуждений -</w:t>
      </w:r>
      <w:r w:rsidR="00EE6698" w:rsidRPr="009752FC">
        <w:rPr>
          <w:rFonts w:ascii="Liberation Serif" w:hAnsi="Liberation Serif"/>
        </w:rPr>
        <w:t xml:space="preserve"> Комиссия по подготовке правил землепользования и застройки городского округа Красноуфимск, созданная Постановлением администрации ГО Красноуфимск от 25.02.2019 №122</w:t>
      </w:r>
      <w:r w:rsidR="0057396D" w:rsidRPr="009752FC">
        <w:rPr>
          <w:rFonts w:ascii="Liberation Serif" w:hAnsi="Liberation Serif"/>
        </w:rPr>
        <w:t>(ред. от 03.09.2021 №647).</w:t>
      </w:r>
    </w:p>
    <w:p w14:paraId="79A162CF" w14:textId="3E738245" w:rsidR="00F70139" w:rsidRPr="009752FC" w:rsidRDefault="008D1666" w:rsidP="00BC7015">
      <w:pPr>
        <w:pStyle w:val="a5"/>
        <w:jc w:val="both"/>
        <w:rPr>
          <w:rFonts w:ascii="Liberation Serif" w:hAnsi="Liberation Serif"/>
        </w:rPr>
      </w:pPr>
      <w:r w:rsidRPr="009752FC">
        <w:rPr>
          <w:rFonts w:ascii="Liberation Serif" w:eastAsia="Times New Roman" w:hAnsi="Liberation Serif"/>
          <w:lang w:eastAsia="ru-RU"/>
        </w:rPr>
        <w:t xml:space="preserve">      </w:t>
      </w:r>
      <w:r w:rsidR="002F11A4" w:rsidRPr="009752FC">
        <w:rPr>
          <w:rFonts w:ascii="Liberation Serif" w:eastAsia="Times New Roman" w:hAnsi="Liberation Serif"/>
          <w:lang w:eastAsia="ru-RU"/>
        </w:rPr>
        <w:t>Общественные  обсуждения проводились на основании   </w:t>
      </w:r>
      <w:r w:rsidR="002F11A4" w:rsidRPr="009752FC">
        <w:rPr>
          <w:rFonts w:ascii="Liberation Serif" w:hAnsi="Liberation Serif"/>
        </w:rPr>
        <w:t>Постановления Главы горо</w:t>
      </w:r>
      <w:r w:rsidR="001D121F" w:rsidRPr="009752FC">
        <w:rPr>
          <w:rFonts w:ascii="Liberation Serif" w:hAnsi="Liberation Serif"/>
        </w:rPr>
        <w:t xml:space="preserve">дского округа Красноуфимск  </w:t>
      </w:r>
      <w:r w:rsidR="005B454E" w:rsidRPr="009752FC">
        <w:rPr>
          <w:rFonts w:ascii="Liberation Serif" w:hAnsi="Liberation Serif"/>
        </w:rPr>
        <w:t xml:space="preserve">от </w:t>
      </w:r>
      <w:r w:rsidR="00CE5D15">
        <w:rPr>
          <w:rFonts w:ascii="Liberation Serif" w:hAnsi="Liberation Serif"/>
        </w:rPr>
        <w:t>09</w:t>
      </w:r>
      <w:r w:rsidR="005B454E" w:rsidRPr="009752FC">
        <w:rPr>
          <w:rFonts w:ascii="Liberation Serif" w:hAnsi="Liberation Serif"/>
        </w:rPr>
        <w:t>.</w:t>
      </w:r>
      <w:r w:rsidR="0053569C">
        <w:rPr>
          <w:rFonts w:ascii="Liberation Serif" w:hAnsi="Liberation Serif"/>
        </w:rPr>
        <w:t>0</w:t>
      </w:r>
      <w:r w:rsidR="00CE5D15">
        <w:rPr>
          <w:rFonts w:ascii="Liberation Serif" w:hAnsi="Liberation Serif"/>
        </w:rPr>
        <w:t>8</w:t>
      </w:r>
      <w:r w:rsidR="005B454E" w:rsidRPr="009752FC">
        <w:rPr>
          <w:rFonts w:ascii="Liberation Serif" w:hAnsi="Liberation Serif"/>
        </w:rPr>
        <w:t>.202</w:t>
      </w:r>
      <w:r w:rsidR="0053569C">
        <w:rPr>
          <w:rFonts w:ascii="Liberation Serif" w:hAnsi="Liberation Serif"/>
        </w:rPr>
        <w:t>3</w:t>
      </w:r>
      <w:r w:rsidR="005B454E" w:rsidRPr="009752FC">
        <w:rPr>
          <w:rFonts w:ascii="Liberation Serif" w:hAnsi="Liberation Serif"/>
        </w:rPr>
        <w:t>г. №</w:t>
      </w:r>
      <w:r w:rsidR="00CE5D15">
        <w:rPr>
          <w:rFonts w:ascii="Liberation Serif" w:hAnsi="Liberation Serif"/>
        </w:rPr>
        <w:t>771</w:t>
      </w:r>
      <w:r w:rsidR="005B454E" w:rsidRPr="009752FC">
        <w:rPr>
          <w:rFonts w:ascii="Liberation Serif" w:hAnsi="Liberation Serif"/>
        </w:rPr>
        <w:t xml:space="preserve"> «</w:t>
      </w:r>
      <w:r w:rsidR="00CE5D15" w:rsidRPr="00CE5D15">
        <w:rPr>
          <w:rFonts w:ascii="Liberation Serif" w:hAnsi="Liberation Serif"/>
        </w:rPr>
        <w:t>Об организации общественных обсуждений по  проекту предоставления разрешения на отклонение от предельных параметров разрешенной реконструкции индивидуального жилого дома.</w:t>
      </w:r>
      <w:r w:rsidR="005B454E" w:rsidRPr="009752FC">
        <w:rPr>
          <w:rFonts w:ascii="Liberation Serif" w:hAnsi="Liberation Serif"/>
        </w:rPr>
        <w:t>»</w:t>
      </w:r>
      <w:r w:rsidR="00AC7C15" w:rsidRPr="009752FC">
        <w:rPr>
          <w:rFonts w:ascii="Liberation Serif" w:hAnsi="Liberation Serif"/>
        </w:rPr>
        <w:t xml:space="preserve"> </w:t>
      </w:r>
      <w:r w:rsidR="00F70139" w:rsidRPr="009752FC">
        <w:rPr>
          <w:rFonts w:ascii="Liberation Serif" w:hAnsi="Liberation Serif"/>
        </w:rPr>
        <w:t>по вопрос</w:t>
      </w:r>
      <w:r w:rsidR="00CE5D15">
        <w:rPr>
          <w:rFonts w:ascii="Liberation Serif" w:hAnsi="Liberation Serif"/>
        </w:rPr>
        <w:t>у</w:t>
      </w:r>
      <w:r w:rsidR="00F70139" w:rsidRPr="009752FC">
        <w:rPr>
          <w:rFonts w:ascii="Liberation Serif" w:hAnsi="Liberation Serif"/>
        </w:rPr>
        <w:t xml:space="preserve">: </w:t>
      </w:r>
    </w:p>
    <w:p w14:paraId="029F12DA" w14:textId="49552EFF" w:rsidR="00E57DE4" w:rsidRDefault="00CE5D15" w:rsidP="006B52B6">
      <w:pPr>
        <w:pStyle w:val="a5"/>
        <w:ind w:right="-1" w:firstLine="284"/>
        <w:jc w:val="both"/>
        <w:rPr>
          <w:rFonts w:ascii="Liberation Serif" w:hAnsi="Liberation Serif"/>
          <w:iCs/>
        </w:rPr>
      </w:pPr>
      <w:r>
        <w:rPr>
          <w:rFonts w:ascii="Liberation Serif" w:hAnsi="Liberation Serif"/>
          <w:iCs/>
        </w:rPr>
        <w:t xml:space="preserve">1. </w:t>
      </w:r>
      <w:r w:rsidR="00E57DE4" w:rsidRPr="00E57DE4">
        <w:rPr>
          <w:rFonts w:ascii="Liberation Serif" w:hAnsi="Liberation Serif"/>
          <w:iCs/>
        </w:rPr>
        <w:t>Предоставление разрешения на отклонение от предельных параметров  разрешенной реконструкции индивидуального жилого дома, расположенного в границах земельного участка с КН 66:52:0104015:84  площадью 602 кв.м., по адресу: г. Красноуфимск, ул. Белинского,  д. №9, в части уменьшения минимального  отступа от северо-западной границы земельного участка до дома – 0,6,1,7 метра</w:t>
      </w:r>
      <w:r w:rsidR="00E57DE4">
        <w:rPr>
          <w:rFonts w:ascii="Liberation Serif" w:hAnsi="Liberation Serif"/>
          <w:iCs/>
        </w:rPr>
        <w:t>.</w:t>
      </w:r>
    </w:p>
    <w:p w14:paraId="10B56304" w14:textId="0A437A07" w:rsidR="00766BBC" w:rsidRPr="009752FC" w:rsidRDefault="00876A75" w:rsidP="006B52B6">
      <w:pPr>
        <w:pStyle w:val="a5"/>
        <w:ind w:right="-1" w:firstLine="284"/>
        <w:jc w:val="both"/>
        <w:rPr>
          <w:rFonts w:ascii="Liberation Serif" w:eastAsia="Times New Roman" w:hAnsi="Liberation Serif"/>
          <w:lang w:eastAsia="ru-RU"/>
        </w:rPr>
      </w:pPr>
      <w:r w:rsidRPr="009752FC">
        <w:rPr>
          <w:rFonts w:ascii="Liberation Serif" w:hAnsi="Liberation Serif"/>
          <w:iCs/>
        </w:rPr>
        <w:t xml:space="preserve">Перечень </w:t>
      </w:r>
      <w:r w:rsidRPr="00543D1B">
        <w:rPr>
          <w:rFonts w:ascii="Liberation Serif" w:hAnsi="Liberation Serif"/>
          <w:iCs/>
        </w:rPr>
        <w:t>информационных материалов к рассматриваемому проекту:</w:t>
      </w:r>
      <w:r w:rsidR="00EE6698" w:rsidRPr="00543D1B">
        <w:rPr>
          <w:rFonts w:ascii="Liberation Serif" w:eastAsia="Times New Roman" w:hAnsi="Liberation Serif"/>
          <w:lang w:eastAsia="ru-RU"/>
        </w:rPr>
        <w:t xml:space="preserve">  </w:t>
      </w:r>
      <w:r w:rsidR="00026772" w:rsidRPr="00543D1B">
        <w:rPr>
          <w:rFonts w:ascii="Liberation Serif" w:eastAsia="Times New Roman" w:hAnsi="Liberation Serif"/>
          <w:lang w:eastAsia="ru-RU"/>
        </w:rPr>
        <w:t>Оповещение</w:t>
      </w:r>
      <w:r w:rsidR="007D5665" w:rsidRPr="00543D1B">
        <w:rPr>
          <w:rFonts w:ascii="Liberation Serif" w:eastAsia="Times New Roman" w:hAnsi="Liberation Serif"/>
          <w:lang w:eastAsia="ru-RU"/>
        </w:rPr>
        <w:t xml:space="preserve"> о начале проведения общественных обсуждений </w:t>
      </w:r>
      <w:r w:rsidR="0058538E" w:rsidRPr="00543D1B">
        <w:rPr>
          <w:rFonts w:ascii="Liberation Serif" w:eastAsia="Times New Roman" w:hAnsi="Liberation Serif"/>
          <w:lang w:eastAsia="ru-RU"/>
        </w:rPr>
        <w:t xml:space="preserve">размещено </w:t>
      </w:r>
      <w:r w:rsidR="00766BBC" w:rsidRPr="00543D1B">
        <w:rPr>
          <w:rFonts w:ascii="Liberation Serif" w:eastAsia="Times New Roman" w:hAnsi="Liberation Serif"/>
          <w:lang w:eastAsia="ru-RU"/>
        </w:rPr>
        <w:t xml:space="preserve">в «Вестнике городского округа Красноуфимск» </w:t>
      </w:r>
      <w:r w:rsidR="0058538E" w:rsidRPr="00543D1B">
        <w:rPr>
          <w:rFonts w:ascii="Liberation Serif" w:eastAsia="Times New Roman" w:hAnsi="Liberation Serif"/>
          <w:lang w:eastAsia="ru-RU"/>
        </w:rPr>
        <w:t xml:space="preserve">от </w:t>
      </w:r>
      <w:r w:rsidR="005D788C">
        <w:rPr>
          <w:rFonts w:ascii="Liberation Serif" w:eastAsia="Times New Roman" w:hAnsi="Liberation Serif"/>
          <w:lang w:eastAsia="ru-RU"/>
        </w:rPr>
        <w:t>14</w:t>
      </w:r>
      <w:r w:rsidR="0058538E" w:rsidRPr="00543D1B">
        <w:rPr>
          <w:rFonts w:ascii="Liberation Serif" w:eastAsia="Times New Roman" w:hAnsi="Liberation Serif"/>
          <w:lang w:eastAsia="ru-RU"/>
        </w:rPr>
        <w:t>.</w:t>
      </w:r>
      <w:r w:rsidR="0053569C" w:rsidRPr="00543D1B">
        <w:rPr>
          <w:rFonts w:ascii="Liberation Serif" w:eastAsia="Times New Roman" w:hAnsi="Liberation Serif"/>
          <w:lang w:eastAsia="ru-RU"/>
        </w:rPr>
        <w:t>0</w:t>
      </w:r>
      <w:r w:rsidR="005D788C">
        <w:rPr>
          <w:rFonts w:ascii="Liberation Serif" w:eastAsia="Times New Roman" w:hAnsi="Liberation Serif"/>
          <w:lang w:eastAsia="ru-RU"/>
        </w:rPr>
        <w:t>8</w:t>
      </w:r>
      <w:r w:rsidR="0058538E" w:rsidRPr="00543D1B">
        <w:rPr>
          <w:rFonts w:ascii="Liberation Serif" w:eastAsia="Times New Roman" w:hAnsi="Liberation Serif"/>
          <w:lang w:eastAsia="ru-RU"/>
        </w:rPr>
        <w:t>.202</w:t>
      </w:r>
      <w:r w:rsidR="00543D1B" w:rsidRPr="00543D1B">
        <w:rPr>
          <w:rFonts w:ascii="Liberation Serif" w:eastAsia="Times New Roman" w:hAnsi="Liberation Serif"/>
          <w:lang w:eastAsia="ru-RU"/>
        </w:rPr>
        <w:t>3</w:t>
      </w:r>
      <w:r w:rsidR="00766BBC" w:rsidRPr="00543D1B">
        <w:rPr>
          <w:rFonts w:ascii="Liberation Serif" w:eastAsia="Times New Roman" w:hAnsi="Liberation Serif"/>
          <w:lang w:eastAsia="ru-RU"/>
        </w:rPr>
        <w:t xml:space="preserve"> </w:t>
      </w:r>
      <w:r w:rsidR="00543D1B" w:rsidRPr="00543D1B">
        <w:rPr>
          <w:rFonts w:ascii="Liberation Serif" w:eastAsia="Times New Roman" w:hAnsi="Liberation Serif"/>
          <w:lang w:eastAsia="ru-RU"/>
        </w:rPr>
        <w:t>№</w:t>
      </w:r>
      <w:r w:rsidR="0092464B">
        <w:rPr>
          <w:rFonts w:ascii="Liberation Serif" w:eastAsia="Times New Roman" w:hAnsi="Liberation Serif"/>
          <w:lang w:eastAsia="ru-RU"/>
        </w:rPr>
        <w:t>32</w:t>
      </w:r>
      <w:r w:rsidR="00543D1B" w:rsidRPr="00543D1B">
        <w:rPr>
          <w:rFonts w:ascii="Liberation Serif" w:eastAsia="Times New Roman" w:hAnsi="Liberation Serif"/>
          <w:lang w:eastAsia="ru-RU"/>
        </w:rPr>
        <w:t>(</w:t>
      </w:r>
      <w:r w:rsidR="0092464B">
        <w:rPr>
          <w:rFonts w:ascii="Liberation Serif" w:eastAsia="Times New Roman" w:hAnsi="Liberation Serif"/>
          <w:lang w:eastAsia="ru-RU"/>
        </w:rPr>
        <w:t>67</w:t>
      </w:r>
      <w:r w:rsidR="00543D1B" w:rsidRPr="00543D1B">
        <w:rPr>
          <w:rFonts w:ascii="Liberation Serif" w:eastAsia="Times New Roman" w:hAnsi="Liberation Serif"/>
          <w:lang w:eastAsia="ru-RU"/>
        </w:rPr>
        <w:t xml:space="preserve">) </w:t>
      </w:r>
      <w:r w:rsidR="00766BBC" w:rsidRPr="00543D1B">
        <w:rPr>
          <w:rFonts w:ascii="Liberation Serif" w:eastAsia="Times New Roman" w:hAnsi="Liberation Serif"/>
          <w:lang w:eastAsia="ru-RU"/>
        </w:rPr>
        <w:t>размещено на официальном сайте Администрации городского округа Красноуфимск в сети «Интернет» (</w:t>
      </w:r>
      <w:hyperlink r:id="rId8" w:history="1">
        <w:r w:rsidR="00766BBC" w:rsidRPr="00543D1B">
          <w:rPr>
            <w:rStyle w:val="ab"/>
            <w:rFonts w:ascii="Liberation Serif" w:eastAsia="Times New Roman" w:hAnsi="Liberation Serif"/>
            <w:color w:val="auto"/>
            <w:lang w:eastAsia="ru-RU"/>
          </w:rPr>
          <w:t>http://go-kruf.midural.ru</w:t>
        </w:r>
      </w:hyperlink>
      <w:r w:rsidR="00766BBC" w:rsidRPr="00543D1B">
        <w:rPr>
          <w:rFonts w:ascii="Liberation Serif" w:eastAsia="Times New Roman" w:hAnsi="Liberation Serif"/>
          <w:lang w:eastAsia="ru-RU"/>
        </w:rPr>
        <w:t>).</w:t>
      </w:r>
    </w:p>
    <w:p w14:paraId="7B3ED563" w14:textId="50A06B70" w:rsidR="007D5665" w:rsidRPr="009752FC" w:rsidRDefault="007C186B" w:rsidP="00766BBC">
      <w:pPr>
        <w:pStyle w:val="a5"/>
        <w:ind w:right="-1" w:firstLine="284"/>
        <w:jc w:val="both"/>
        <w:rPr>
          <w:rFonts w:ascii="Liberation Serif" w:eastAsia="Times New Roman" w:hAnsi="Liberation Serif"/>
          <w:lang w:eastAsia="ru-RU"/>
        </w:rPr>
      </w:pPr>
      <w:r w:rsidRPr="009752FC">
        <w:rPr>
          <w:rFonts w:ascii="Liberation Serif" w:eastAsia="Times New Roman" w:hAnsi="Liberation Serif"/>
          <w:lang w:eastAsia="ru-RU"/>
        </w:rPr>
        <w:t xml:space="preserve">      </w:t>
      </w:r>
      <w:r w:rsidR="007D5665" w:rsidRPr="009752FC">
        <w:rPr>
          <w:rFonts w:ascii="Liberation Serif" w:eastAsia="Times New Roman" w:hAnsi="Liberation Serif"/>
          <w:lang w:eastAsia="ru-RU"/>
        </w:rPr>
        <w:t>Проект</w:t>
      </w:r>
      <w:r w:rsidR="000303A1" w:rsidRPr="009752FC">
        <w:rPr>
          <w:rFonts w:ascii="Liberation Serif" w:eastAsia="Times New Roman" w:hAnsi="Liberation Serif"/>
          <w:lang w:eastAsia="ru-RU"/>
        </w:rPr>
        <w:t>ы</w:t>
      </w:r>
      <w:r w:rsidR="007D5665" w:rsidRPr="009752FC">
        <w:rPr>
          <w:rFonts w:ascii="Liberation Serif" w:eastAsia="Times New Roman" w:hAnsi="Liberation Serif"/>
          <w:lang w:eastAsia="ru-RU"/>
        </w:rPr>
        <w:t xml:space="preserve">  и информационные материалы размещены на официальном сайте Админ</w:t>
      </w:r>
      <w:r w:rsidR="001D121F" w:rsidRPr="009752FC">
        <w:rPr>
          <w:rFonts w:ascii="Liberation Serif" w:eastAsia="Times New Roman" w:hAnsi="Liberation Serif"/>
          <w:lang w:eastAsia="ru-RU"/>
        </w:rPr>
        <w:t>истрации городского округа с</w:t>
      </w:r>
      <w:r w:rsidR="001F3B9B" w:rsidRPr="009752FC">
        <w:rPr>
          <w:rFonts w:ascii="Liberation Serif" w:eastAsia="Times New Roman" w:hAnsi="Liberation Serif"/>
          <w:lang w:eastAsia="ru-RU"/>
        </w:rPr>
        <w:t xml:space="preserve">  </w:t>
      </w:r>
      <w:r w:rsidR="00BE1B7B">
        <w:rPr>
          <w:rFonts w:ascii="Liberation Serif" w:eastAsia="Times New Roman" w:hAnsi="Liberation Serif"/>
          <w:lang w:eastAsia="ru-RU"/>
        </w:rPr>
        <w:t xml:space="preserve">14 </w:t>
      </w:r>
      <w:r w:rsidR="0092464B">
        <w:rPr>
          <w:rFonts w:ascii="Liberation Serif" w:eastAsia="Times New Roman" w:hAnsi="Liberation Serif"/>
          <w:lang w:eastAsia="ru-RU"/>
        </w:rPr>
        <w:t>августа</w:t>
      </w:r>
      <w:r w:rsidR="00AD62A4" w:rsidRPr="009752FC">
        <w:rPr>
          <w:rFonts w:ascii="Liberation Serif" w:eastAsia="Times New Roman" w:hAnsi="Liberation Serif"/>
          <w:lang w:eastAsia="ru-RU"/>
        </w:rPr>
        <w:t xml:space="preserve"> 202</w:t>
      </w:r>
      <w:r w:rsidR="0053569C">
        <w:rPr>
          <w:rFonts w:ascii="Liberation Serif" w:eastAsia="Times New Roman" w:hAnsi="Liberation Serif"/>
          <w:lang w:eastAsia="ru-RU"/>
        </w:rPr>
        <w:t>3</w:t>
      </w:r>
      <w:r w:rsidR="007D5665" w:rsidRPr="009752FC">
        <w:rPr>
          <w:rFonts w:ascii="Liberation Serif" w:eastAsia="Times New Roman" w:hAnsi="Liberation Serif"/>
          <w:lang w:eastAsia="ru-RU"/>
        </w:rPr>
        <w:t xml:space="preserve"> г.</w:t>
      </w:r>
    </w:p>
    <w:p w14:paraId="348D342C" w14:textId="33677205" w:rsidR="007D5665" w:rsidRPr="009752FC" w:rsidRDefault="007C186B" w:rsidP="008D1666">
      <w:pPr>
        <w:pStyle w:val="a5"/>
        <w:jc w:val="both"/>
        <w:rPr>
          <w:rFonts w:ascii="Liberation Serif" w:eastAsia="Times New Roman" w:hAnsi="Liberation Serif"/>
          <w:lang w:eastAsia="ru-RU"/>
        </w:rPr>
      </w:pPr>
      <w:r w:rsidRPr="009752FC">
        <w:rPr>
          <w:rFonts w:ascii="Liberation Serif" w:eastAsia="Times New Roman" w:hAnsi="Liberation Serif"/>
          <w:lang w:eastAsia="ru-RU"/>
        </w:rPr>
        <w:t xml:space="preserve">      </w:t>
      </w:r>
      <w:r w:rsidR="007D5665" w:rsidRPr="009752FC">
        <w:rPr>
          <w:rFonts w:ascii="Liberation Serif" w:eastAsia="Times New Roman" w:hAnsi="Liberation Serif"/>
          <w:lang w:eastAsia="ru-RU"/>
        </w:rPr>
        <w:t xml:space="preserve">Срок проведения общественных обсуждений  </w:t>
      </w:r>
      <w:r w:rsidR="00B50A8C" w:rsidRPr="009752FC">
        <w:rPr>
          <w:rFonts w:ascii="Liberation Serif" w:hAnsi="Liberation Serif"/>
        </w:rPr>
        <w:t>с</w:t>
      </w:r>
      <w:r w:rsidR="0059603A" w:rsidRPr="009752FC">
        <w:rPr>
          <w:rFonts w:ascii="Liberation Serif" w:hAnsi="Liberation Serif"/>
        </w:rPr>
        <w:t xml:space="preserve"> </w:t>
      </w:r>
      <w:r w:rsidR="00264A66">
        <w:rPr>
          <w:rFonts w:ascii="Liberation Serif" w:hAnsi="Liberation Serif"/>
        </w:rPr>
        <w:t>1</w:t>
      </w:r>
      <w:r w:rsidR="0092464B">
        <w:rPr>
          <w:rFonts w:ascii="Liberation Serif" w:hAnsi="Liberation Serif"/>
        </w:rPr>
        <w:t>4</w:t>
      </w:r>
      <w:r w:rsidR="00264A66">
        <w:rPr>
          <w:rFonts w:ascii="Liberation Serif" w:hAnsi="Liberation Serif"/>
        </w:rPr>
        <w:t xml:space="preserve"> </w:t>
      </w:r>
      <w:r w:rsidR="0092464B">
        <w:rPr>
          <w:rFonts w:ascii="Liberation Serif" w:hAnsi="Liberation Serif"/>
        </w:rPr>
        <w:t>августа</w:t>
      </w:r>
      <w:r w:rsidR="00C90B83" w:rsidRPr="009752FC">
        <w:rPr>
          <w:rFonts w:ascii="Liberation Serif" w:hAnsi="Liberation Serif"/>
        </w:rPr>
        <w:t xml:space="preserve"> </w:t>
      </w:r>
      <w:r w:rsidR="004C2635" w:rsidRPr="009752FC">
        <w:rPr>
          <w:rFonts w:ascii="Liberation Serif" w:hAnsi="Liberation Serif"/>
        </w:rPr>
        <w:t xml:space="preserve"> по </w:t>
      </w:r>
      <w:r w:rsidR="0092464B">
        <w:rPr>
          <w:rFonts w:ascii="Liberation Serif" w:hAnsi="Liberation Serif"/>
        </w:rPr>
        <w:t>05</w:t>
      </w:r>
      <w:r w:rsidR="00264A66">
        <w:rPr>
          <w:rFonts w:ascii="Liberation Serif" w:hAnsi="Liberation Serif"/>
        </w:rPr>
        <w:t xml:space="preserve"> </w:t>
      </w:r>
      <w:r w:rsidR="0092464B">
        <w:rPr>
          <w:rFonts w:ascii="Liberation Serif" w:hAnsi="Liberation Serif"/>
        </w:rPr>
        <w:t>сентября</w:t>
      </w:r>
      <w:r w:rsidR="00B67D22" w:rsidRPr="009752FC">
        <w:rPr>
          <w:rFonts w:ascii="Liberation Serif" w:hAnsi="Liberation Serif"/>
        </w:rPr>
        <w:t xml:space="preserve"> </w:t>
      </w:r>
      <w:r w:rsidR="00C90B83" w:rsidRPr="009752FC">
        <w:rPr>
          <w:rFonts w:ascii="Liberation Serif" w:hAnsi="Liberation Serif"/>
        </w:rPr>
        <w:t>202</w:t>
      </w:r>
      <w:r w:rsidR="0053569C">
        <w:rPr>
          <w:rFonts w:ascii="Liberation Serif" w:hAnsi="Liberation Serif"/>
        </w:rPr>
        <w:t>3</w:t>
      </w:r>
      <w:r w:rsidR="007D5665" w:rsidRPr="009752FC">
        <w:rPr>
          <w:rFonts w:ascii="Liberation Serif" w:hAnsi="Liberation Serif"/>
        </w:rPr>
        <w:t xml:space="preserve"> года.</w:t>
      </w:r>
    </w:p>
    <w:p w14:paraId="2817438B" w14:textId="100FE3D2" w:rsidR="000440AF" w:rsidRPr="009752FC" w:rsidRDefault="007C186B" w:rsidP="008D1666">
      <w:pPr>
        <w:pStyle w:val="a5"/>
        <w:jc w:val="both"/>
        <w:rPr>
          <w:rFonts w:ascii="Liberation Serif" w:hAnsi="Liberation Serif"/>
        </w:rPr>
      </w:pPr>
      <w:r w:rsidRPr="009752FC">
        <w:rPr>
          <w:rFonts w:ascii="Liberation Serif" w:eastAsia="Times New Roman" w:hAnsi="Liberation Serif"/>
          <w:lang w:eastAsia="ru-RU"/>
        </w:rPr>
        <w:t xml:space="preserve">      </w:t>
      </w:r>
      <w:r w:rsidR="007D5665" w:rsidRPr="009752FC">
        <w:rPr>
          <w:rFonts w:ascii="Liberation Serif" w:eastAsia="Times New Roman" w:hAnsi="Liberation Serif"/>
          <w:lang w:eastAsia="ru-RU"/>
        </w:rPr>
        <w:t xml:space="preserve">Экспозиция  организована в  </w:t>
      </w:r>
      <w:r w:rsidR="007D5665" w:rsidRPr="009752FC">
        <w:rPr>
          <w:rFonts w:ascii="Liberation Serif" w:hAnsi="Liberation Serif"/>
          <w:iCs/>
        </w:rPr>
        <w:t xml:space="preserve">холле </w:t>
      </w:r>
      <w:r w:rsidR="00B22545" w:rsidRPr="009752FC">
        <w:rPr>
          <w:rFonts w:ascii="Liberation Serif" w:hAnsi="Liberation Serif"/>
          <w:iCs/>
        </w:rPr>
        <w:t>первого</w:t>
      </w:r>
      <w:r w:rsidR="007D5665" w:rsidRPr="009752FC">
        <w:rPr>
          <w:rFonts w:ascii="Liberation Serif" w:hAnsi="Liberation Serif"/>
          <w:iCs/>
        </w:rPr>
        <w:t xml:space="preserve"> этажа здания администрации городского округа Красноуфимск</w:t>
      </w:r>
      <w:r w:rsidR="007D5665" w:rsidRPr="009752FC">
        <w:rPr>
          <w:rFonts w:ascii="Liberation Serif" w:eastAsia="Times New Roman" w:hAnsi="Liberation Serif"/>
          <w:lang w:eastAsia="ru-RU"/>
        </w:rPr>
        <w:t xml:space="preserve"> по адресу: </w:t>
      </w:r>
      <w:r w:rsidR="007D5665" w:rsidRPr="009752FC">
        <w:rPr>
          <w:rFonts w:ascii="Liberation Serif" w:hAnsi="Liberation Serif"/>
        </w:rPr>
        <w:t xml:space="preserve">город Красноуфимск, ул. Советская, д. 25, </w:t>
      </w:r>
      <w:r w:rsidR="007D5665" w:rsidRPr="009752FC">
        <w:rPr>
          <w:rFonts w:ascii="Liberation Serif" w:eastAsia="Times New Roman" w:hAnsi="Liberation Serif"/>
          <w:lang w:eastAsia="ru-RU"/>
        </w:rPr>
        <w:t xml:space="preserve"> </w:t>
      </w:r>
      <w:r w:rsidR="00B67D22" w:rsidRPr="009752FC">
        <w:rPr>
          <w:rFonts w:ascii="Liberation Serif" w:hAnsi="Liberation Serif"/>
        </w:rPr>
        <w:t xml:space="preserve">с </w:t>
      </w:r>
      <w:r w:rsidR="00264A66">
        <w:rPr>
          <w:rFonts w:ascii="Liberation Serif" w:hAnsi="Liberation Serif"/>
        </w:rPr>
        <w:t>1</w:t>
      </w:r>
      <w:r w:rsidR="00AB39F6">
        <w:rPr>
          <w:rFonts w:ascii="Liberation Serif" w:hAnsi="Liberation Serif"/>
        </w:rPr>
        <w:t>5</w:t>
      </w:r>
      <w:r w:rsidR="00264A66">
        <w:rPr>
          <w:rFonts w:ascii="Liberation Serif" w:hAnsi="Liberation Serif"/>
        </w:rPr>
        <w:t xml:space="preserve"> </w:t>
      </w:r>
      <w:r w:rsidR="00AB39F6">
        <w:rPr>
          <w:rFonts w:ascii="Liberation Serif" w:hAnsi="Liberation Serif"/>
        </w:rPr>
        <w:t>августа</w:t>
      </w:r>
      <w:r w:rsidR="00264A66">
        <w:rPr>
          <w:rFonts w:ascii="Liberation Serif" w:hAnsi="Liberation Serif"/>
        </w:rPr>
        <w:t xml:space="preserve"> по </w:t>
      </w:r>
      <w:r w:rsidR="00AB39F6">
        <w:rPr>
          <w:rFonts w:ascii="Liberation Serif" w:hAnsi="Liberation Serif"/>
        </w:rPr>
        <w:t>04</w:t>
      </w:r>
      <w:r w:rsidR="00264A66">
        <w:rPr>
          <w:rFonts w:ascii="Liberation Serif" w:hAnsi="Liberation Serif"/>
        </w:rPr>
        <w:t xml:space="preserve"> </w:t>
      </w:r>
      <w:r w:rsidR="00AB39F6">
        <w:rPr>
          <w:rFonts w:ascii="Liberation Serif" w:hAnsi="Liberation Serif"/>
        </w:rPr>
        <w:t>сентября</w:t>
      </w:r>
      <w:r w:rsidR="009752FC" w:rsidRPr="009752FC">
        <w:rPr>
          <w:rFonts w:ascii="Liberation Serif" w:hAnsi="Liberation Serif"/>
        </w:rPr>
        <w:t xml:space="preserve"> </w:t>
      </w:r>
      <w:r w:rsidR="00B67D22" w:rsidRPr="009752FC">
        <w:rPr>
          <w:rFonts w:ascii="Liberation Serif" w:hAnsi="Liberation Serif"/>
        </w:rPr>
        <w:t>202</w:t>
      </w:r>
      <w:r w:rsidR="0053569C">
        <w:rPr>
          <w:rFonts w:ascii="Liberation Serif" w:hAnsi="Liberation Serif"/>
        </w:rPr>
        <w:t>3</w:t>
      </w:r>
      <w:r w:rsidR="00B67D22" w:rsidRPr="009752FC">
        <w:rPr>
          <w:rFonts w:ascii="Liberation Serif" w:hAnsi="Liberation Serif"/>
        </w:rPr>
        <w:t>г</w:t>
      </w:r>
      <w:r w:rsidR="000440AF" w:rsidRPr="009752FC">
        <w:rPr>
          <w:rFonts w:ascii="Liberation Serif" w:hAnsi="Liberation Serif"/>
        </w:rPr>
        <w:t xml:space="preserve">. </w:t>
      </w:r>
      <w:r w:rsidR="007D5665" w:rsidRPr="009752FC">
        <w:rPr>
          <w:rFonts w:ascii="Liberation Serif" w:hAnsi="Liberation Serif"/>
        </w:rPr>
        <w:t xml:space="preserve">(с понедельника по четверг – с 09.00 до </w:t>
      </w:r>
      <w:r w:rsidR="000440AF" w:rsidRPr="009752FC">
        <w:rPr>
          <w:rFonts w:ascii="Liberation Serif" w:hAnsi="Liberation Serif"/>
        </w:rPr>
        <w:t xml:space="preserve">17.00 час., в пятницу – с 09.00 </w:t>
      </w:r>
      <w:r w:rsidR="007D5665" w:rsidRPr="009752FC">
        <w:rPr>
          <w:rFonts w:ascii="Liberation Serif" w:hAnsi="Liberation Serif"/>
        </w:rPr>
        <w:t>до 16.00 час.).</w:t>
      </w:r>
      <w:r w:rsidR="007D5665" w:rsidRPr="009752FC">
        <w:rPr>
          <w:rFonts w:ascii="Liberation Serif" w:eastAsia="Times New Roman" w:hAnsi="Liberation Serif"/>
          <w:lang w:eastAsia="ru-RU"/>
        </w:rPr>
        <w:t>  </w:t>
      </w:r>
    </w:p>
    <w:p w14:paraId="1F86F0E2" w14:textId="77777777" w:rsidR="007D5665" w:rsidRPr="009752FC" w:rsidRDefault="000440AF" w:rsidP="000440AF">
      <w:pPr>
        <w:pStyle w:val="a5"/>
        <w:jc w:val="both"/>
        <w:rPr>
          <w:rFonts w:ascii="Liberation Serif" w:hAnsi="Liberation Serif"/>
        </w:rPr>
      </w:pPr>
      <w:r w:rsidRPr="009752FC">
        <w:rPr>
          <w:rFonts w:ascii="Liberation Serif" w:eastAsia="Times New Roman" w:hAnsi="Liberation Serif"/>
          <w:lang w:eastAsia="ru-RU"/>
        </w:rPr>
        <w:t xml:space="preserve">      </w:t>
      </w:r>
      <w:r w:rsidR="007D5665" w:rsidRPr="009752FC">
        <w:rPr>
          <w:rFonts w:ascii="Liberation Serif" w:eastAsia="Times New Roman" w:hAnsi="Liberation Serif"/>
          <w:lang w:eastAsia="ru-RU"/>
        </w:rPr>
        <w:t>Предложения  и  замечания  по  проекту  принимались</w:t>
      </w:r>
      <w:r w:rsidR="007D5665" w:rsidRPr="009752FC">
        <w:rPr>
          <w:rFonts w:ascii="Liberation Serif" w:hAnsi="Liberation Serif"/>
        </w:rPr>
        <w:t>:</w:t>
      </w:r>
    </w:p>
    <w:p w14:paraId="16D3C939" w14:textId="77777777" w:rsidR="000440AF" w:rsidRPr="009752FC" w:rsidRDefault="007D5665" w:rsidP="000440AF">
      <w:pPr>
        <w:pStyle w:val="a5"/>
        <w:jc w:val="both"/>
        <w:rPr>
          <w:rFonts w:ascii="Liberation Serif" w:eastAsia="Times New Roman" w:hAnsi="Liberation Serif"/>
          <w:lang w:eastAsia="ru-RU"/>
        </w:rPr>
      </w:pPr>
      <w:r w:rsidRPr="009752FC">
        <w:rPr>
          <w:rFonts w:ascii="Liberation Serif" w:hAnsi="Liberation Serif"/>
        </w:rPr>
        <w:t xml:space="preserve">       </w:t>
      </w:r>
      <w:r w:rsidR="000440AF" w:rsidRPr="009752FC">
        <w:rPr>
          <w:rFonts w:ascii="Liberation Serif" w:hAnsi="Liberation Serif"/>
        </w:rPr>
        <w:t xml:space="preserve">- </w:t>
      </w:r>
      <w:r w:rsidR="000440AF" w:rsidRPr="009752FC">
        <w:rPr>
          <w:rFonts w:ascii="Liberation Serif" w:eastAsia="Times New Roman" w:hAnsi="Liberation Serif"/>
          <w:lang w:eastAsia="ru-RU"/>
        </w:rPr>
        <w:t>посредством сайта администрации</w:t>
      </w:r>
      <w:r w:rsidR="000440AF" w:rsidRPr="009752FC">
        <w:rPr>
          <w:rFonts w:ascii="Liberation Serif" w:hAnsi="Liberation Serif"/>
        </w:rPr>
        <w:t xml:space="preserve"> </w:t>
      </w:r>
      <w:r w:rsidR="000440AF" w:rsidRPr="009752FC">
        <w:rPr>
          <w:rFonts w:ascii="Liberation Serif" w:hAnsi="Liberation Serif"/>
          <w:iCs/>
        </w:rPr>
        <w:t>(</w:t>
      </w:r>
      <w:hyperlink r:id="rId9" w:history="1">
        <w:r w:rsidR="000440AF" w:rsidRPr="009752FC">
          <w:rPr>
            <w:rStyle w:val="ab"/>
            <w:rFonts w:ascii="Liberation Serif" w:hAnsi="Liberation Serif"/>
            <w:iCs/>
            <w:color w:val="auto"/>
            <w:u w:val="none"/>
            <w:lang w:val="en-US"/>
          </w:rPr>
          <w:t>https</w:t>
        </w:r>
        <w:r w:rsidR="000440AF" w:rsidRPr="009752FC">
          <w:rPr>
            <w:rStyle w:val="ab"/>
            <w:rFonts w:ascii="Liberation Serif" w:hAnsi="Liberation Serif"/>
            <w:iCs/>
            <w:color w:val="auto"/>
            <w:u w:val="none"/>
          </w:rPr>
          <w:t>://go-kruf.midural.ru</w:t>
        </w:r>
      </w:hyperlink>
      <w:r w:rsidR="000440AF" w:rsidRPr="009752FC">
        <w:rPr>
          <w:rFonts w:ascii="Liberation Serif" w:hAnsi="Liberation Serif"/>
          <w:iCs/>
        </w:rPr>
        <w:t>)</w:t>
      </w:r>
      <w:r w:rsidR="00AD62A4" w:rsidRPr="009752FC">
        <w:rPr>
          <w:rFonts w:ascii="Liberation Serif" w:hAnsi="Liberation Serif"/>
        </w:rPr>
        <w:t>;</w:t>
      </w:r>
    </w:p>
    <w:p w14:paraId="55DB4F3F" w14:textId="1D454231" w:rsidR="000440AF" w:rsidRPr="009752FC" w:rsidRDefault="000440AF" w:rsidP="000440AF">
      <w:pPr>
        <w:pStyle w:val="a5"/>
        <w:jc w:val="both"/>
        <w:rPr>
          <w:rFonts w:ascii="Liberation Serif" w:eastAsia="Times New Roman" w:hAnsi="Liberation Serif"/>
          <w:lang w:eastAsia="ru-RU"/>
        </w:rPr>
      </w:pPr>
      <w:r w:rsidRPr="009752FC">
        <w:rPr>
          <w:rFonts w:ascii="Liberation Serif" w:hAnsi="Liberation Serif"/>
        </w:rPr>
        <w:t xml:space="preserve">       - </w:t>
      </w:r>
      <w:r w:rsidRPr="009752FC">
        <w:rPr>
          <w:rFonts w:ascii="Liberation Serif" w:eastAsia="Times New Roman" w:hAnsi="Liberation Serif"/>
          <w:lang w:eastAsia="ru-RU"/>
        </w:rPr>
        <w:t xml:space="preserve"> в письменной форме </w:t>
      </w:r>
      <w:r w:rsidRPr="009752FC">
        <w:rPr>
          <w:rFonts w:ascii="Liberation Serif" w:hAnsi="Liberation Serif"/>
        </w:rPr>
        <w:t>в отделе архитектуры и градостроительства администрации городского округа Красноуфимск</w:t>
      </w:r>
      <w:r w:rsidRPr="009752FC">
        <w:rPr>
          <w:rFonts w:ascii="Liberation Serif" w:hAnsi="Liberation Serif"/>
          <w:iCs/>
        </w:rPr>
        <w:t xml:space="preserve"> по адресу: </w:t>
      </w:r>
      <w:r w:rsidRPr="009752FC">
        <w:rPr>
          <w:rFonts w:ascii="Liberation Serif" w:hAnsi="Liberation Serif"/>
        </w:rPr>
        <w:t>город Красноуфимск, ул. Советская, д. 25, каб. № 2</w:t>
      </w:r>
      <w:r w:rsidR="00B67D22" w:rsidRPr="009752FC">
        <w:rPr>
          <w:rFonts w:ascii="Liberation Serif" w:hAnsi="Liberation Serif"/>
        </w:rPr>
        <w:t>22</w:t>
      </w:r>
      <w:r w:rsidRPr="009752FC">
        <w:rPr>
          <w:rFonts w:ascii="Liberation Serif" w:eastAsia="Times New Roman" w:hAnsi="Liberation Serif"/>
          <w:lang w:eastAsia="ru-RU"/>
        </w:rPr>
        <w:t>;</w:t>
      </w:r>
    </w:p>
    <w:p w14:paraId="597BFEEC" w14:textId="77777777" w:rsidR="000440AF" w:rsidRPr="009752FC" w:rsidRDefault="000440AF" w:rsidP="00E5715A">
      <w:pPr>
        <w:pStyle w:val="a5"/>
        <w:jc w:val="both"/>
        <w:rPr>
          <w:rFonts w:ascii="Liberation Serif" w:hAnsi="Liberation Serif"/>
        </w:rPr>
      </w:pPr>
      <w:r w:rsidRPr="009752FC">
        <w:rPr>
          <w:rFonts w:ascii="Liberation Serif" w:hAnsi="Liberation Serif"/>
        </w:rPr>
        <w:t xml:space="preserve">       - </w:t>
      </w:r>
      <w:r w:rsidRPr="009752FC">
        <w:rPr>
          <w:rFonts w:ascii="Liberation Serif" w:eastAsia="Times New Roman" w:hAnsi="Liberation Serif"/>
          <w:lang w:eastAsia="ru-RU"/>
        </w:rPr>
        <w:t>посредством записи в Журнале учет</w:t>
      </w:r>
      <w:r w:rsidRPr="009752FC">
        <w:rPr>
          <w:rFonts w:ascii="Liberation Serif" w:hAnsi="Liberation Serif"/>
        </w:rPr>
        <w:t>а посетителей экспозиции проектов.</w:t>
      </w:r>
    </w:p>
    <w:p w14:paraId="04EF982D" w14:textId="77777777" w:rsidR="00AD46EB" w:rsidRPr="009752FC" w:rsidRDefault="00417AE9" w:rsidP="00E5715A">
      <w:pPr>
        <w:pStyle w:val="a5"/>
        <w:jc w:val="both"/>
        <w:rPr>
          <w:rFonts w:ascii="Liberation Serif" w:hAnsi="Liberation Serif"/>
        </w:rPr>
      </w:pPr>
      <w:r w:rsidRPr="009752FC">
        <w:rPr>
          <w:rFonts w:ascii="Liberation Serif" w:eastAsia="Times New Roman" w:hAnsi="Liberation Serif"/>
          <w:lang w:eastAsia="ru-RU"/>
        </w:rPr>
        <w:t>   </w:t>
      </w:r>
      <w:r w:rsidRPr="009752FC">
        <w:rPr>
          <w:rFonts w:ascii="Liberation Serif" w:hAnsi="Liberation Serif"/>
        </w:rPr>
        <w:t xml:space="preserve">  </w:t>
      </w:r>
      <w:r w:rsidRPr="009752FC">
        <w:rPr>
          <w:rFonts w:ascii="Liberation Serif" w:eastAsia="Times New Roman" w:hAnsi="Liberation Serif"/>
          <w:lang w:eastAsia="ru-RU"/>
        </w:rPr>
        <w:t>   </w:t>
      </w:r>
      <w:r w:rsidRPr="009752FC">
        <w:rPr>
          <w:rFonts w:ascii="Liberation Serif" w:hAnsi="Liberation Serif"/>
        </w:rPr>
        <w:t xml:space="preserve">  </w:t>
      </w:r>
      <w:r w:rsidRPr="009752FC">
        <w:rPr>
          <w:rFonts w:ascii="Liberation Serif" w:eastAsia="Times New Roman" w:hAnsi="Liberation Serif"/>
          <w:lang w:eastAsia="ru-RU"/>
        </w:rPr>
        <w:t>В общественных обсуждениях при рассмотрении вышеуказанных проектов  участников не зарегистрировано, в Журнале учет</w:t>
      </w:r>
      <w:r w:rsidRPr="009752FC">
        <w:rPr>
          <w:rFonts w:ascii="Liberation Serif" w:hAnsi="Liberation Serif"/>
        </w:rPr>
        <w:t>а посетителей экспозиции проектов записей нет.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9604"/>
      </w:tblGrid>
      <w:tr w:rsidR="006D2B6D" w:rsidRPr="00FC4FAD" w14:paraId="7FF1BF73" w14:textId="77777777" w:rsidTr="00AB6403">
        <w:tc>
          <w:tcPr>
            <w:tcW w:w="817" w:type="dxa"/>
          </w:tcPr>
          <w:p w14:paraId="76ADB429" w14:textId="77777777" w:rsidR="006D2B6D" w:rsidRPr="00FC4FAD" w:rsidRDefault="006D2B6D" w:rsidP="00E90D8C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C4FAD">
              <w:rPr>
                <w:rFonts w:ascii="Liberation Serif" w:hAnsi="Liberation Serif"/>
                <w:sz w:val="24"/>
                <w:szCs w:val="24"/>
              </w:rPr>
              <w:t>№</w:t>
            </w:r>
          </w:p>
        </w:tc>
        <w:tc>
          <w:tcPr>
            <w:tcW w:w="9604" w:type="dxa"/>
          </w:tcPr>
          <w:p w14:paraId="00E5837B" w14:textId="77777777" w:rsidR="006D2B6D" w:rsidRPr="00FC4FAD" w:rsidRDefault="006D2B6D" w:rsidP="006D2B6D">
            <w:pPr>
              <w:autoSpaceDE w:val="0"/>
              <w:autoSpaceDN w:val="0"/>
              <w:adjustRightInd w:val="0"/>
              <w:jc w:val="center"/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</w:pPr>
            <w:r w:rsidRPr="00FC4FAD"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  <w:t>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</w:t>
            </w:r>
          </w:p>
        </w:tc>
      </w:tr>
      <w:tr w:rsidR="006D2B6D" w:rsidRPr="00FC4FAD" w14:paraId="4E1DDE97" w14:textId="77777777" w:rsidTr="006D2B6D">
        <w:tc>
          <w:tcPr>
            <w:tcW w:w="817" w:type="dxa"/>
          </w:tcPr>
          <w:p w14:paraId="784AA0B3" w14:textId="77777777" w:rsidR="006D2B6D" w:rsidRPr="00FC4FAD" w:rsidRDefault="006D2B6D" w:rsidP="006D2B6D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C4FAD">
              <w:rPr>
                <w:rFonts w:ascii="Liberation Serif" w:hAnsi="Liberation Serif"/>
                <w:sz w:val="24"/>
                <w:szCs w:val="24"/>
              </w:rPr>
              <w:t>1</w:t>
            </w:r>
            <w:r w:rsidR="000C6800" w:rsidRPr="00FC4FAD">
              <w:rPr>
                <w:rFonts w:ascii="Liberation Serif" w:hAnsi="Liberation Serif"/>
                <w:sz w:val="24"/>
                <w:szCs w:val="24"/>
              </w:rPr>
              <w:t>.</w:t>
            </w:r>
          </w:p>
        </w:tc>
        <w:tc>
          <w:tcPr>
            <w:tcW w:w="9604" w:type="dxa"/>
          </w:tcPr>
          <w:p w14:paraId="6203FD6B" w14:textId="77777777" w:rsidR="00AD46EB" w:rsidRPr="00FC4FAD" w:rsidRDefault="00417AE9" w:rsidP="008310A8">
            <w:pPr>
              <w:pStyle w:val="a5"/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FC4FAD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</w:tr>
      <w:tr w:rsidR="00D95362" w:rsidRPr="00FC4FAD" w14:paraId="52095953" w14:textId="77777777" w:rsidTr="006D2B6D">
        <w:tc>
          <w:tcPr>
            <w:tcW w:w="817" w:type="dxa"/>
          </w:tcPr>
          <w:p w14:paraId="6AF13632" w14:textId="77777777" w:rsidR="00D95362" w:rsidRPr="00FC4FAD" w:rsidRDefault="00D95362" w:rsidP="00071440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sz w:val="24"/>
                <w:szCs w:val="24"/>
              </w:rPr>
            </w:pPr>
          </w:p>
        </w:tc>
        <w:tc>
          <w:tcPr>
            <w:tcW w:w="9604" w:type="dxa"/>
          </w:tcPr>
          <w:p w14:paraId="42B91938" w14:textId="77777777" w:rsidR="00D95362" w:rsidRPr="00FC4FAD" w:rsidRDefault="00D95362" w:rsidP="00E90D8C">
            <w:pPr>
              <w:pStyle w:val="a5"/>
              <w:jc w:val="both"/>
              <w:rPr>
                <w:rFonts w:ascii="Liberation Serif" w:eastAsiaTheme="minorHAnsi" w:hAnsi="Liberation Serif" w:cs="Liberation Serif"/>
                <w:sz w:val="24"/>
                <w:szCs w:val="24"/>
              </w:rPr>
            </w:pPr>
            <w:r w:rsidRPr="00FC4FAD"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  <w:t>Предложения и замечания иных участников общественных обсуждений</w:t>
            </w:r>
          </w:p>
        </w:tc>
      </w:tr>
      <w:tr w:rsidR="000C6800" w:rsidRPr="00FC4FAD" w14:paraId="0B874426" w14:textId="77777777" w:rsidTr="006D2B6D">
        <w:tc>
          <w:tcPr>
            <w:tcW w:w="817" w:type="dxa"/>
          </w:tcPr>
          <w:p w14:paraId="4BB4B924" w14:textId="77777777" w:rsidR="000C6800" w:rsidRPr="00FC4FAD" w:rsidRDefault="00417AE9" w:rsidP="00071440">
            <w:pPr>
              <w:autoSpaceDE w:val="0"/>
              <w:autoSpaceDN w:val="0"/>
              <w:adjustRightInd w:val="0"/>
              <w:jc w:val="both"/>
              <w:rPr>
                <w:rFonts w:ascii="Liberation Serif" w:eastAsiaTheme="minorHAnsi" w:hAnsi="Liberation Serif" w:cs="Liberation Serif"/>
                <w:sz w:val="24"/>
                <w:szCs w:val="24"/>
              </w:rPr>
            </w:pPr>
            <w:r w:rsidRPr="00FC4FAD">
              <w:rPr>
                <w:rFonts w:ascii="Liberation Serif" w:eastAsiaTheme="minorHAnsi" w:hAnsi="Liberation Serif" w:cs="Liberation Serif"/>
                <w:sz w:val="24"/>
                <w:szCs w:val="24"/>
              </w:rPr>
              <w:t>2</w:t>
            </w:r>
            <w:r w:rsidR="000C6800" w:rsidRPr="00FC4FAD">
              <w:rPr>
                <w:rFonts w:ascii="Liberation Serif" w:eastAsiaTheme="minorHAnsi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9604" w:type="dxa"/>
          </w:tcPr>
          <w:p w14:paraId="6F2F7ACF" w14:textId="77777777" w:rsidR="000C6800" w:rsidRPr="00FC4FAD" w:rsidRDefault="000C6800" w:rsidP="00E90D8C">
            <w:pPr>
              <w:pStyle w:val="a5"/>
              <w:jc w:val="both"/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</w:pPr>
            <w:r w:rsidRPr="00FC4FAD">
              <w:rPr>
                <w:rFonts w:ascii="Liberation Serif" w:eastAsiaTheme="minorHAnsi" w:hAnsi="Liberation Serif" w:cs="Liberation Serif"/>
                <w:i/>
                <w:sz w:val="24"/>
                <w:szCs w:val="24"/>
              </w:rPr>
              <w:t>-</w:t>
            </w:r>
          </w:p>
        </w:tc>
      </w:tr>
    </w:tbl>
    <w:p w14:paraId="5F4E1D7A" w14:textId="77777777" w:rsidR="00790395" w:rsidRPr="00FC4FAD" w:rsidRDefault="006D2B6D" w:rsidP="00E90D8C">
      <w:pPr>
        <w:pStyle w:val="a5"/>
        <w:jc w:val="both"/>
        <w:rPr>
          <w:rFonts w:ascii="Liberation Serif" w:hAnsi="Liberation Serif"/>
          <w:sz w:val="24"/>
          <w:szCs w:val="24"/>
        </w:rPr>
      </w:pPr>
      <w:r w:rsidRPr="00FC4FAD">
        <w:rPr>
          <w:rFonts w:ascii="Liberation Serif" w:hAnsi="Liberation Serif"/>
          <w:sz w:val="24"/>
          <w:szCs w:val="24"/>
        </w:rPr>
        <w:t>Иных предложений и замечаний по данному вопросу не поступило.</w:t>
      </w:r>
    </w:p>
    <w:p w14:paraId="36EFB848" w14:textId="055C2464" w:rsidR="00EC106C" w:rsidRPr="00FC4FAD" w:rsidRDefault="00CB3E35" w:rsidP="00A174EA">
      <w:pPr>
        <w:pStyle w:val="a5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C4FAD">
        <w:rPr>
          <w:rFonts w:ascii="Liberation Serif" w:hAnsi="Liberation Serif"/>
          <w:sz w:val="24"/>
          <w:szCs w:val="24"/>
        </w:rPr>
        <w:t xml:space="preserve">   </w:t>
      </w:r>
      <w:r w:rsidR="008D1666" w:rsidRPr="00FC4FAD">
        <w:rPr>
          <w:rFonts w:ascii="Liberation Serif" w:hAnsi="Liberation Serif"/>
          <w:sz w:val="24"/>
          <w:szCs w:val="24"/>
          <w:lang w:eastAsia="ru-RU"/>
        </w:rPr>
        <w:t xml:space="preserve">Приложение к протоколу: </w:t>
      </w:r>
      <w:r w:rsidR="00C64328" w:rsidRPr="00FC4FAD">
        <w:rPr>
          <w:rFonts w:ascii="Liberation Serif" w:hAnsi="Liberation Serif"/>
          <w:sz w:val="24"/>
          <w:szCs w:val="24"/>
          <w:lang w:eastAsia="ru-RU"/>
        </w:rPr>
        <w:t xml:space="preserve"> </w:t>
      </w:r>
      <w:r w:rsidR="00D53512" w:rsidRPr="00FC4FAD">
        <w:rPr>
          <w:rFonts w:ascii="Liberation Serif" w:hAnsi="Liberation Serif"/>
          <w:sz w:val="24"/>
          <w:szCs w:val="24"/>
          <w:lang w:eastAsia="ru-RU"/>
        </w:rPr>
        <w:t xml:space="preserve"> </w:t>
      </w:r>
    </w:p>
    <w:p w14:paraId="257D855D" w14:textId="77777777" w:rsidR="00A174EA" w:rsidRPr="00FC4FAD" w:rsidRDefault="00EC106C" w:rsidP="00907BF0">
      <w:pPr>
        <w:pStyle w:val="a5"/>
        <w:jc w:val="both"/>
        <w:rPr>
          <w:rFonts w:ascii="Liberation Serif" w:hAnsi="Liberation Serif"/>
          <w:sz w:val="24"/>
          <w:szCs w:val="24"/>
          <w:lang w:eastAsia="ru-RU"/>
        </w:rPr>
      </w:pPr>
      <w:r w:rsidRPr="00FC4FAD">
        <w:rPr>
          <w:rFonts w:ascii="Liberation Serif" w:hAnsi="Liberation Serif"/>
          <w:sz w:val="24"/>
          <w:szCs w:val="24"/>
          <w:lang w:eastAsia="ru-RU"/>
        </w:rPr>
        <w:t xml:space="preserve">1. </w:t>
      </w:r>
      <w:r w:rsidR="00C64328" w:rsidRPr="00FC4FAD">
        <w:rPr>
          <w:rFonts w:ascii="Liberation Serif" w:hAnsi="Liberation Serif"/>
          <w:sz w:val="24"/>
          <w:szCs w:val="24"/>
          <w:lang w:eastAsia="ru-RU"/>
        </w:rPr>
        <w:t>Журнал учета п</w:t>
      </w:r>
      <w:r w:rsidR="004675FF" w:rsidRPr="00FC4FAD">
        <w:rPr>
          <w:rFonts w:ascii="Liberation Serif" w:hAnsi="Liberation Serif"/>
          <w:sz w:val="24"/>
          <w:szCs w:val="24"/>
          <w:lang w:eastAsia="ru-RU"/>
        </w:rPr>
        <w:t xml:space="preserve">осетителей экспозиции </w:t>
      </w:r>
      <w:r w:rsidR="00732E23" w:rsidRPr="00FC4FAD">
        <w:rPr>
          <w:rFonts w:ascii="Liberation Serif" w:hAnsi="Liberation Serif"/>
          <w:sz w:val="24"/>
          <w:szCs w:val="24"/>
          <w:lang w:eastAsia="ru-RU"/>
        </w:rPr>
        <w:t>проектов на  7</w:t>
      </w:r>
      <w:r w:rsidR="00907BF0" w:rsidRPr="00FC4FAD">
        <w:rPr>
          <w:rFonts w:ascii="Liberation Serif" w:hAnsi="Liberation Serif"/>
          <w:sz w:val="24"/>
          <w:szCs w:val="24"/>
          <w:lang w:eastAsia="ru-RU"/>
        </w:rPr>
        <w:t xml:space="preserve"> листах;</w:t>
      </w:r>
    </w:p>
    <w:p w14:paraId="2E1EAF60" w14:textId="77777777" w:rsidR="00ED5545" w:rsidRDefault="00ED5545" w:rsidP="00E86A07">
      <w:pPr>
        <w:pStyle w:val="a5"/>
        <w:rPr>
          <w:rFonts w:ascii="Liberation Serif" w:hAnsi="Liberation Serif"/>
          <w:sz w:val="24"/>
          <w:szCs w:val="24"/>
        </w:rPr>
      </w:pPr>
    </w:p>
    <w:p w14:paraId="4088DF6C" w14:textId="2C851B2D" w:rsidR="00E86A07" w:rsidRPr="00FC4FAD" w:rsidRDefault="00E86A07" w:rsidP="00E86A07">
      <w:pPr>
        <w:pStyle w:val="a5"/>
        <w:rPr>
          <w:rFonts w:ascii="Liberation Serif" w:hAnsi="Liberation Serif"/>
          <w:sz w:val="24"/>
          <w:szCs w:val="24"/>
        </w:rPr>
      </w:pPr>
      <w:r w:rsidRPr="00FC4FAD">
        <w:rPr>
          <w:rFonts w:ascii="Liberation Serif" w:hAnsi="Liberation Serif"/>
          <w:sz w:val="24"/>
          <w:szCs w:val="24"/>
        </w:rPr>
        <w:t>Председатель  Комиссии</w:t>
      </w:r>
    </w:p>
    <w:p w14:paraId="5DF008ED" w14:textId="07E8790A" w:rsidR="00E86A07" w:rsidRPr="00FC4FAD" w:rsidRDefault="002217BF" w:rsidP="00E86A07">
      <w:pPr>
        <w:pStyle w:val="a5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И. о. </w:t>
      </w:r>
      <w:r w:rsidR="008310A8" w:rsidRPr="00FC4FAD">
        <w:rPr>
          <w:rFonts w:ascii="Liberation Serif" w:hAnsi="Liberation Serif"/>
          <w:sz w:val="24"/>
          <w:szCs w:val="24"/>
        </w:rPr>
        <w:t>П</w:t>
      </w:r>
      <w:r w:rsidR="00560488" w:rsidRPr="00FC4FAD">
        <w:rPr>
          <w:rFonts w:ascii="Liberation Serif" w:hAnsi="Liberation Serif"/>
          <w:sz w:val="24"/>
          <w:szCs w:val="24"/>
        </w:rPr>
        <w:t>ерв</w:t>
      </w:r>
      <w:r>
        <w:rPr>
          <w:rFonts w:ascii="Liberation Serif" w:hAnsi="Liberation Serif"/>
          <w:sz w:val="24"/>
          <w:szCs w:val="24"/>
        </w:rPr>
        <w:t>ого</w:t>
      </w:r>
      <w:r w:rsidR="00560488" w:rsidRPr="00FC4FAD">
        <w:rPr>
          <w:rFonts w:ascii="Liberation Serif" w:hAnsi="Liberation Serif"/>
          <w:sz w:val="24"/>
          <w:szCs w:val="24"/>
        </w:rPr>
        <w:t xml:space="preserve"> заместител</w:t>
      </w:r>
      <w:r>
        <w:rPr>
          <w:rFonts w:ascii="Liberation Serif" w:hAnsi="Liberation Serif"/>
          <w:sz w:val="24"/>
          <w:szCs w:val="24"/>
        </w:rPr>
        <w:t>я</w:t>
      </w:r>
      <w:r w:rsidR="00E86A07" w:rsidRPr="00FC4FAD">
        <w:rPr>
          <w:rFonts w:ascii="Liberation Serif" w:hAnsi="Liberation Serif"/>
          <w:sz w:val="24"/>
          <w:szCs w:val="24"/>
        </w:rPr>
        <w:t xml:space="preserve"> главы Администрации ГО Красноуфимск</w:t>
      </w:r>
    </w:p>
    <w:p w14:paraId="5C934C01" w14:textId="180FF74A" w:rsidR="00E86A07" w:rsidRPr="00FC4FAD" w:rsidRDefault="00E86A07" w:rsidP="00E86A07">
      <w:pPr>
        <w:pStyle w:val="a5"/>
        <w:rPr>
          <w:rFonts w:ascii="Liberation Serif" w:hAnsi="Liberation Serif"/>
          <w:sz w:val="24"/>
          <w:szCs w:val="24"/>
        </w:rPr>
      </w:pPr>
      <w:r w:rsidRPr="00FC4FAD">
        <w:rPr>
          <w:rFonts w:ascii="Liberation Serif" w:hAnsi="Liberation Serif"/>
          <w:sz w:val="24"/>
          <w:szCs w:val="24"/>
        </w:rPr>
        <w:t xml:space="preserve">по жилищной политике и городскому хозяйству                             </w:t>
      </w:r>
      <w:r w:rsidR="00312E2E" w:rsidRPr="00FC4FAD">
        <w:rPr>
          <w:rFonts w:ascii="Liberation Serif" w:hAnsi="Liberation Serif"/>
          <w:sz w:val="24"/>
          <w:szCs w:val="24"/>
        </w:rPr>
        <w:t xml:space="preserve">    </w:t>
      </w:r>
      <w:r w:rsidRPr="00FC4FAD">
        <w:rPr>
          <w:rFonts w:ascii="Liberation Serif" w:hAnsi="Liberation Serif"/>
          <w:sz w:val="24"/>
          <w:szCs w:val="24"/>
        </w:rPr>
        <w:t xml:space="preserve">  </w:t>
      </w:r>
      <w:r w:rsidR="00E5715A" w:rsidRPr="00FC4FAD">
        <w:rPr>
          <w:rFonts w:ascii="Liberation Serif" w:hAnsi="Liberation Serif"/>
          <w:sz w:val="24"/>
          <w:szCs w:val="24"/>
        </w:rPr>
        <w:t xml:space="preserve">      </w:t>
      </w:r>
      <w:r w:rsidRPr="00FC4FAD">
        <w:rPr>
          <w:rFonts w:ascii="Liberation Serif" w:hAnsi="Liberation Serif"/>
          <w:sz w:val="24"/>
          <w:szCs w:val="24"/>
        </w:rPr>
        <w:t xml:space="preserve">         </w:t>
      </w:r>
      <w:r w:rsidR="0058538E" w:rsidRPr="00FC4FAD">
        <w:rPr>
          <w:rFonts w:ascii="Liberation Serif" w:hAnsi="Liberation Serif"/>
          <w:sz w:val="24"/>
          <w:szCs w:val="24"/>
        </w:rPr>
        <w:t xml:space="preserve">        </w:t>
      </w:r>
      <w:r w:rsidRPr="00FC4FAD">
        <w:rPr>
          <w:rFonts w:ascii="Liberation Serif" w:hAnsi="Liberation Serif"/>
          <w:sz w:val="24"/>
          <w:szCs w:val="24"/>
        </w:rPr>
        <w:t xml:space="preserve">   </w:t>
      </w:r>
      <w:r w:rsidR="002217BF">
        <w:rPr>
          <w:rFonts w:ascii="Liberation Serif" w:hAnsi="Liberation Serif"/>
          <w:sz w:val="24"/>
          <w:szCs w:val="24"/>
        </w:rPr>
        <w:t>Антипина Е. Н.</w:t>
      </w:r>
      <w:r w:rsidRPr="00FC4FAD">
        <w:rPr>
          <w:rFonts w:ascii="Liberation Serif" w:hAnsi="Liberation Serif"/>
          <w:sz w:val="24"/>
          <w:szCs w:val="24"/>
        </w:rPr>
        <w:t xml:space="preserve">    </w:t>
      </w:r>
    </w:p>
    <w:p w14:paraId="19D7AF63" w14:textId="4882D35C" w:rsidR="00E5715A" w:rsidRPr="00FC4FAD" w:rsidRDefault="00E5715A" w:rsidP="00274E71">
      <w:pPr>
        <w:rPr>
          <w:rFonts w:ascii="Liberation Serif" w:hAnsi="Liberation Serif"/>
          <w:sz w:val="24"/>
          <w:szCs w:val="24"/>
        </w:rPr>
      </w:pPr>
    </w:p>
    <w:p w14:paraId="02702776" w14:textId="29490018" w:rsidR="00C809A7" w:rsidRPr="0058538E" w:rsidRDefault="00274E71" w:rsidP="00274E71">
      <w:pPr>
        <w:rPr>
          <w:rFonts w:ascii="Liberation Serif" w:hAnsi="Liberation Serif"/>
          <w:sz w:val="20"/>
          <w:szCs w:val="20"/>
        </w:rPr>
      </w:pPr>
      <w:r w:rsidRPr="0058538E">
        <w:rPr>
          <w:rFonts w:ascii="Liberation Serif" w:hAnsi="Liberation Serif"/>
          <w:sz w:val="20"/>
          <w:szCs w:val="20"/>
        </w:rPr>
        <w:t xml:space="preserve">сп.: </w:t>
      </w:r>
      <w:r w:rsidR="00EA384B" w:rsidRPr="0058538E">
        <w:rPr>
          <w:rFonts w:ascii="Liberation Serif" w:hAnsi="Liberation Serif"/>
          <w:sz w:val="20"/>
          <w:szCs w:val="20"/>
        </w:rPr>
        <w:t>Таньжина М.А.</w:t>
      </w:r>
    </w:p>
    <w:sectPr w:rsidR="00C809A7" w:rsidRPr="0058538E" w:rsidSect="00810FF2">
      <w:footerReference w:type="default" r:id="rId10"/>
      <w:pgSz w:w="11906" w:h="16838"/>
      <w:pgMar w:top="142" w:right="567" w:bottom="0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FC0AE" w14:textId="77777777" w:rsidR="004B43BD" w:rsidRDefault="004B43BD" w:rsidP="006236D6">
      <w:pPr>
        <w:spacing w:after="0" w:line="240" w:lineRule="auto"/>
      </w:pPr>
      <w:r>
        <w:separator/>
      </w:r>
    </w:p>
  </w:endnote>
  <w:endnote w:type="continuationSeparator" w:id="0">
    <w:p w14:paraId="2ACA8EDB" w14:textId="77777777" w:rsidR="004B43BD" w:rsidRDefault="004B43BD" w:rsidP="00623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8E8E5" w14:textId="77777777" w:rsidR="006236D6" w:rsidRDefault="006236D6">
    <w:pPr>
      <w:pStyle w:val="a9"/>
      <w:jc w:val="right"/>
    </w:pPr>
  </w:p>
  <w:p w14:paraId="548B8769" w14:textId="77777777" w:rsidR="006236D6" w:rsidRDefault="006236D6" w:rsidP="006236D6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5D6E16" w14:textId="77777777" w:rsidR="004B43BD" w:rsidRDefault="004B43BD" w:rsidP="006236D6">
      <w:pPr>
        <w:spacing w:after="0" w:line="240" w:lineRule="auto"/>
      </w:pPr>
      <w:r>
        <w:separator/>
      </w:r>
    </w:p>
  </w:footnote>
  <w:footnote w:type="continuationSeparator" w:id="0">
    <w:p w14:paraId="7A1680AB" w14:textId="77777777" w:rsidR="004B43BD" w:rsidRDefault="004B43BD" w:rsidP="006236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545D0"/>
    <w:multiLevelType w:val="hybridMultilevel"/>
    <w:tmpl w:val="EAAEAD1C"/>
    <w:lvl w:ilvl="0" w:tplc="531A9E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E5C57F2"/>
    <w:multiLevelType w:val="hybridMultilevel"/>
    <w:tmpl w:val="07162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630930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87242710">
    <w:abstractNumId w:val="1"/>
  </w:num>
  <w:num w:numId="3" w16cid:durableId="592667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653D"/>
    <w:rsid w:val="00003358"/>
    <w:rsid w:val="00004028"/>
    <w:rsid w:val="00010CCD"/>
    <w:rsid w:val="000221BA"/>
    <w:rsid w:val="00026772"/>
    <w:rsid w:val="00030049"/>
    <w:rsid w:val="000303A1"/>
    <w:rsid w:val="000309D8"/>
    <w:rsid w:val="00031CA3"/>
    <w:rsid w:val="000336E6"/>
    <w:rsid w:val="00033DD4"/>
    <w:rsid w:val="00040DFE"/>
    <w:rsid w:val="000435F0"/>
    <w:rsid w:val="000440AF"/>
    <w:rsid w:val="000447A9"/>
    <w:rsid w:val="00046559"/>
    <w:rsid w:val="0005076E"/>
    <w:rsid w:val="00054258"/>
    <w:rsid w:val="000576B5"/>
    <w:rsid w:val="00071440"/>
    <w:rsid w:val="00071741"/>
    <w:rsid w:val="00072808"/>
    <w:rsid w:val="00072F28"/>
    <w:rsid w:val="00072F2D"/>
    <w:rsid w:val="00073573"/>
    <w:rsid w:val="00073867"/>
    <w:rsid w:val="0007658B"/>
    <w:rsid w:val="000801F6"/>
    <w:rsid w:val="0008071A"/>
    <w:rsid w:val="0008084D"/>
    <w:rsid w:val="000834C5"/>
    <w:rsid w:val="000842DE"/>
    <w:rsid w:val="000847DB"/>
    <w:rsid w:val="00085575"/>
    <w:rsid w:val="00086442"/>
    <w:rsid w:val="00091A4E"/>
    <w:rsid w:val="00093E98"/>
    <w:rsid w:val="000A2F77"/>
    <w:rsid w:val="000A3545"/>
    <w:rsid w:val="000C3049"/>
    <w:rsid w:val="000C4BCA"/>
    <w:rsid w:val="000C6800"/>
    <w:rsid w:val="000C6C1D"/>
    <w:rsid w:val="000C6E98"/>
    <w:rsid w:val="000C74AA"/>
    <w:rsid w:val="000D0F43"/>
    <w:rsid w:val="000D1E60"/>
    <w:rsid w:val="000D31EC"/>
    <w:rsid w:val="000D5A83"/>
    <w:rsid w:val="000D6D48"/>
    <w:rsid w:val="000E1FF9"/>
    <w:rsid w:val="000E2898"/>
    <w:rsid w:val="000E3347"/>
    <w:rsid w:val="000E4E1A"/>
    <w:rsid w:val="000E4FC7"/>
    <w:rsid w:val="000E5F79"/>
    <w:rsid w:val="000F23F7"/>
    <w:rsid w:val="00101032"/>
    <w:rsid w:val="00104AD9"/>
    <w:rsid w:val="00106444"/>
    <w:rsid w:val="00117BE7"/>
    <w:rsid w:val="00121FAF"/>
    <w:rsid w:val="00122FAF"/>
    <w:rsid w:val="0012378D"/>
    <w:rsid w:val="00125226"/>
    <w:rsid w:val="00126A66"/>
    <w:rsid w:val="00130839"/>
    <w:rsid w:val="00131422"/>
    <w:rsid w:val="00132517"/>
    <w:rsid w:val="0014179A"/>
    <w:rsid w:val="00141D6C"/>
    <w:rsid w:val="001457D2"/>
    <w:rsid w:val="00150ED6"/>
    <w:rsid w:val="0015448B"/>
    <w:rsid w:val="00154C9C"/>
    <w:rsid w:val="00156B0B"/>
    <w:rsid w:val="0016421A"/>
    <w:rsid w:val="0017169C"/>
    <w:rsid w:val="00174461"/>
    <w:rsid w:val="00174E2B"/>
    <w:rsid w:val="00177A31"/>
    <w:rsid w:val="0018030D"/>
    <w:rsid w:val="00181CD7"/>
    <w:rsid w:val="001826CD"/>
    <w:rsid w:val="00191FAD"/>
    <w:rsid w:val="00192DEC"/>
    <w:rsid w:val="001952C4"/>
    <w:rsid w:val="001962E9"/>
    <w:rsid w:val="001A7F15"/>
    <w:rsid w:val="001B1853"/>
    <w:rsid w:val="001B26B4"/>
    <w:rsid w:val="001B4CFD"/>
    <w:rsid w:val="001B5380"/>
    <w:rsid w:val="001C225F"/>
    <w:rsid w:val="001C3C2C"/>
    <w:rsid w:val="001C63A1"/>
    <w:rsid w:val="001C6606"/>
    <w:rsid w:val="001D0238"/>
    <w:rsid w:val="001D121F"/>
    <w:rsid w:val="001D18D5"/>
    <w:rsid w:val="001D2A1D"/>
    <w:rsid w:val="001D5F9C"/>
    <w:rsid w:val="001E27C2"/>
    <w:rsid w:val="001E28F7"/>
    <w:rsid w:val="001E5B53"/>
    <w:rsid w:val="001E6961"/>
    <w:rsid w:val="001E70FE"/>
    <w:rsid w:val="001F2D69"/>
    <w:rsid w:val="001F3B9B"/>
    <w:rsid w:val="001F41B7"/>
    <w:rsid w:val="00201C14"/>
    <w:rsid w:val="002042AE"/>
    <w:rsid w:val="0020685D"/>
    <w:rsid w:val="002077D7"/>
    <w:rsid w:val="00212C22"/>
    <w:rsid w:val="00212F43"/>
    <w:rsid w:val="002217BF"/>
    <w:rsid w:val="0022704A"/>
    <w:rsid w:val="00227810"/>
    <w:rsid w:val="002429A7"/>
    <w:rsid w:val="00252D99"/>
    <w:rsid w:val="00262E0E"/>
    <w:rsid w:val="00262E4F"/>
    <w:rsid w:val="00264A66"/>
    <w:rsid w:val="002678D5"/>
    <w:rsid w:val="00267A9C"/>
    <w:rsid w:val="002747E5"/>
    <w:rsid w:val="0027490E"/>
    <w:rsid w:val="00274E71"/>
    <w:rsid w:val="00275FF8"/>
    <w:rsid w:val="002768A2"/>
    <w:rsid w:val="00280110"/>
    <w:rsid w:val="00282017"/>
    <w:rsid w:val="00293272"/>
    <w:rsid w:val="00295D2D"/>
    <w:rsid w:val="00297F8E"/>
    <w:rsid w:val="002A4B22"/>
    <w:rsid w:val="002A54C6"/>
    <w:rsid w:val="002B1CB2"/>
    <w:rsid w:val="002B4B6B"/>
    <w:rsid w:val="002B53C9"/>
    <w:rsid w:val="002B55D6"/>
    <w:rsid w:val="002B5B3B"/>
    <w:rsid w:val="002B5D5F"/>
    <w:rsid w:val="002C197F"/>
    <w:rsid w:val="002C20F8"/>
    <w:rsid w:val="002C46CB"/>
    <w:rsid w:val="002C4B85"/>
    <w:rsid w:val="002C598B"/>
    <w:rsid w:val="002C77F1"/>
    <w:rsid w:val="002C7E80"/>
    <w:rsid w:val="002D1FF8"/>
    <w:rsid w:val="002D6ED8"/>
    <w:rsid w:val="002E0897"/>
    <w:rsid w:val="002E559A"/>
    <w:rsid w:val="002E6112"/>
    <w:rsid w:val="002E6987"/>
    <w:rsid w:val="002F11A4"/>
    <w:rsid w:val="00302A83"/>
    <w:rsid w:val="00304762"/>
    <w:rsid w:val="0030555F"/>
    <w:rsid w:val="003055C1"/>
    <w:rsid w:val="00312664"/>
    <w:rsid w:val="00312E2E"/>
    <w:rsid w:val="003202E8"/>
    <w:rsid w:val="00322092"/>
    <w:rsid w:val="00322798"/>
    <w:rsid w:val="00340360"/>
    <w:rsid w:val="0034112F"/>
    <w:rsid w:val="00342599"/>
    <w:rsid w:val="003438E5"/>
    <w:rsid w:val="00344A79"/>
    <w:rsid w:val="00350E8C"/>
    <w:rsid w:val="00353131"/>
    <w:rsid w:val="003543DA"/>
    <w:rsid w:val="00357D2E"/>
    <w:rsid w:val="003664FE"/>
    <w:rsid w:val="0036791C"/>
    <w:rsid w:val="003746A1"/>
    <w:rsid w:val="00374EA1"/>
    <w:rsid w:val="003758C1"/>
    <w:rsid w:val="00375A8C"/>
    <w:rsid w:val="0037613B"/>
    <w:rsid w:val="00376271"/>
    <w:rsid w:val="003772CB"/>
    <w:rsid w:val="00380057"/>
    <w:rsid w:val="00386EF1"/>
    <w:rsid w:val="00392C1B"/>
    <w:rsid w:val="00393D89"/>
    <w:rsid w:val="003943E1"/>
    <w:rsid w:val="003A10F6"/>
    <w:rsid w:val="003A1C3D"/>
    <w:rsid w:val="003A24CE"/>
    <w:rsid w:val="003A2E18"/>
    <w:rsid w:val="003A4EB7"/>
    <w:rsid w:val="003B3153"/>
    <w:rsid w:val="003C1125"/>
    <w:rsid w:val="003C1981"/>
    <w:rsid w:val="003C28D3"/>
    <w:rsid w:val="003C3130"/>
    <w:rsid w:val="003D271C"/>
    <w:rsid w:val="003D2AD4"/>
    <w:rsid w:val="003E6E13"/>
    <w:rsid w:val="003F065D"/>
    <w:rsid w:val="003F193C"/>
    <w:rsid w:val="004012DA"/>
    <w:rsid w:val="0040406D"/>
    <w:rsid w:val="0040444E"/>
    <w:rsid w:val="004057E6"/>
    <w:rsid w:val="0040674A"/>
    <w:rsid w:val="004179E7"/>
    <w:rsid w:val="00417AE9"/>
    <w:rsid w:val="00422446"/>
    <w:rsid w:val="00422BAD"/>
    <w:rsid w:val="004255DD"/>
    <w:rsid w:val="00430EFE"/>
    <w:rsid w:val="00441BD8"/>
    <w:rsid w:val="00444AF9"/>
    <w:rsid w:val="00454614"/>
    <w:rsid w:val="004573DB"/>
    <w:rsid w:val="004675FF"/>
    <w:rsid w:val="0046774C"/>
    <w:rsid w:val="00471604"/>
    <w:rsid w:val="00471A17"/>
    <w:rsid w:val="004733A7"/>
    <w:rsid w:val="00473BAD"/>
    <w:rsid w:val="00474CBC"/>
    <w:rsid w:val="00476AD3"/>
    <w:rsid w:val="00481346"/>
    <w:rsid w:val="00492390"/>
    <w:rsid w:val="00493A44"/>
    <w:rsid w:val="00497728"/>
    <w:rsid w:val="004A0501"/>
    <w:rsid w:val="004A0805"/>
    <w:rsid w:val="004A1660"/>
    <w:rsid w:val="004A20AF"/>
    <w:rsid w:val="004A2A9C"/>
    <w:rsid w:val="004A3555"/>
    <w:rsid w:val="004A6902"/>
    <w:rsid w:val="004B3BE2"/>
    <w:rsid w:val="004B43BD"/>
    <w:rsid w:val="004B6E85"/>
    <w:rsid w:val="004B7244"/>
    <w:rsid w:val="004B76E2"/>
    <w:rsid w:val="004C0BD4"/>
    <w:rsid w:val="004C2635"/>
    <w:rsid w:val="004C4915"/>
    <w:rsid w:val="004D111D"/>
    <w:rsid w:val="004D31C7"/>
    <w:rsid w:val="004D368A"/>
    <w:rsid w:val="004D371B"/>
    <w:rsid w:val="004D42F6"/>
    <w:rsid w:val="004D5C31"/>
    <w:rsid w:val="004D6DEB"/>
    <w:rsid w:val="004D7D1E"/>
    <w:rsid w:val="004E13FC"/>
    <w:rsid w:val="004E4F7D"/>
    <w:rsid w:val="004E7A64"/>
    <w:rsid w:val="004F0DD0"/>
    <w:rsid w:val="004F480F"/>
    <w:rsid w:val="005002EC"/>
    <w:rsid w:val="00521366"/>
    <w:rsid w:val="00522599"/>
    <w:rsid w:val="00526634"/>
    <w:rsid w:val="0052774B"/>
    <w:rsid w:val="005327D4"/>
    <w:rsid w:val="005329EB"/>
    <w:rsid w:val="0053569C"/>
    <w:rsid w:val="00536592"/>
    <w:rsid w:val="00536CFA"/>
    <w:rsid w:val="00543D1B"/>
    <w:rsid w:val="005515D3"/>
    <w:rsid w:val="005532DC"/>
    <w:rsid w:val="00553EA0"/>
    <w:rsid w:val="00554C7A"/>
    <w:rsid w:val="0055553E"/>
    <w:rsid w:val="0055596C"/>
    <w:rsid w:val="00560488"/>
    <w:rsid w:val="0056471C"/>
    <w:rsid w:val="005661C1"/>
    <w:rsid w:val="00571DE9"/>
    <w:rsid w:val="0057396D"/>
    <w:rsid w:val="00576FA2"/>
    <w:rsid w:val="005804C0"/>
    <w:rsid w:val="00581874"/>
    <w:rsid w:val="00581881"/>
    <w:rsid w:val="005831B2"/>
    <w:rsid w:val="0058498C"/>
    <w:rsid w:val="0058538E"/>
    <w:rsid w:val="005919F2"/>
    <w:rsid w:val="005923ED"/>
    <w:rsid w:val="005948F8"/>
    <w:rsid w:val="0059603A"/>
    <w:rsid w:val="00596667"/>
    <w:rsid w:val="00597AA2"/>
    <w:rsid w:val="005A12BF"/>
    <w:rsid w:val="005A1F87"/>
    <w:rsid w:val="005A3B22"/>
    <w:rsid w:val="005A4C15"/>
    <w:rsid w:val="005A697F"/>
    <w:rsid w:val="005A6E30"/>
    <w:rsid w:val="005A7373"/>
    <w:rsid w:val="005B1630"/>
    <w:rsid w:val="005B454E"/>
    <w:rsid w:val="005B6BA0"/>
    <w:rsid w:val="005C166D"/>
    <w:rsid w:val="005C1A0B"/>
    <w:rsid w:val="005C38BF"/>
    <w:rsid w:val="005C4CAC"/>
    <w:rsid w:val="005C657D"/>
    <w:rsid w:val="005D788C"/>
    <w:rsid w:val="005E546D"/>
    <w:rsid w:val="005E6741"/>
    <w:rsid w:val="005E6B73"/>
    <w:rsid w:val="005F74A6"/>
    <w:rsid w:val="005F797D"/>
    <w:rsid w:val="00600CFF"/>
    <w:rsid w:val="00602602"/>
    <w:rsid w:val="0060325E"/>
    <w:rsid w:val="00603D08"/>
    <w:rsid w:val="00607C1A"/>
    <w:rsid w:val="006110AB"/>
    <w:rsid w:val="00615C5C"/>
    <w:rsid w:val="0062075A"/>
    <w:rsid w:val="0062251B"/>
    <w:rsid w:val="006236D6"/>
    <w:rsid w:val="00627C16"/>
    <w:rsid w:val="006352BE"/>
    <w:rsid w:val="00635C55"/>
    <w:rsid w:val="006375A4"/>
    <w:rsid w:val="00650845"/>
    <w:rsid w:val="006550BF"/>
    <w:rsid w:val="00656BD3"/>
    <w:rsid w:val="00657363"/>
    <w:rsid w:val="00657773"/>
    <w:rsid w:val="006622D7"/>
    <w:rsid w:val="006649D1"/>
    <w:rsid w:val="006655CE"/>
    <w:rsid w:val="0066722A"/>
    <w:rsid w:val="0067012A"/>
    <w:rsid w:val="00686889"/>
    <w:rsid w:val="00690D7F"/>
    <w:rsid w:val="00690E97"/>
    <w:rsid w:val="00691914"/>
    <w:rsid w:val="006960A1"/>
    <w:rsid w:val="006A1D1A"/>
    <w:rsid w:val="006A45E1"/>
    <w:rsid w:val="006A645C"/>
    <w:rsid w:val="006B1AEC"/>
    <w:rsid w:val="006B371D"/>
    <w:rsid w:val="006B473C"/>
    <w:rsid w:val="006B52B6"/>
    <w:rsid w:val="006C0BCE"/>
    <w:rsid w:val="006C16FD"/>
    <w:rsid w:val="006C1CAC"/>
    <w:rsid w:val="006C5B47"/>
    <w:rsid w:val="006D279D"/>
    <w:rsid w:val="006D2B6D"/>
    <w:rsid w:val="006D4B5A"/>
    <w:rsid w:val="006D7CAB"/>
    <w:rsid w:val="006E211E"/>
    <w:rsid w:val="006E2C0E"/>
    <w:rsid w:val="006F3F71"/>
    <w:rsid w:val="006F5A43"/>
    <w:rsid w:val="00700768"/>
    <w:rsid w:val="007011B0"/>
    <w:rsid w:val="007018EA"/>
    <w:rsid w:val="0070560C"/>
    <w:rsid w:val="00717070"/>
    <w:rsid w:val="007242A8"/>
    <w:rsid w:val="0072726C"/>
    <w:rsid w:val="00732E23"/>
    <w:rsid w:val="00733443"/>
    <w:rsid w:val="00736459"/>
    <w:rsid w:val="00740713"/>
    <w:rsid w:val="0074117C"/>
    <w:rsid w:val="00747369"/>
    <w:rsid w:val="00747BAA"/>
    <w:rsid w:val="007529F4"/>
    <w:rsid w:val="00755873"/>
    <w:rsid w:val="007567EE"/>
    <w:rsid w:val="0075734D"/>
    <w:rsid w:val="00757A54"/>
    <w:rsid w:val="007635DB"/>
    <w:rsid w:val="00766BBC"/>
    <w:rsid w:val="007706F1"/>
    <w:rsid w:val="007733F4"/>
    <w:rsid w:val="00773A05"/>
    <w:rsid w:val="007844FF"/>
    <w:rsid w:val="00784BC3"/>
    <w:rsid w:val="007868D4"/>
    <w:rsid w:val="00787695"/>
    <w:rsid w:val="00787ABE"/>
    <w:rsid w:val="00790395"/>
    <w:rsid w:val="00790628"/>
    <w:rsid w:val="0079112E"/>
    <w:rsid w:val="007915C4"/>
    <w:rsid w:val="0079230C"/>
    <w:rsid w:val="00795787"/>
    <w:rsid w:val="007A0BD9"/>
    <w:rsid w:val="007A3633"/>
    <w:rsid w:val="007A43BD"/>
    <w:rsid w:val="007A5F54"/>
    <w:rsid w:val="007A7476"/>
    <w:rsid w:val="007A7B45"/>
    <w:rsid w:val="007B00A4"/>
    <w:rsid w:val="007B03C5"/>
    <w:rsid w:val="007B2430"/>
    <w:rsid w:val="007C186B"/>
    <w:rsid w:val="007C3237"/>
    <w:rsid w:val="007C3C48"/>
    <w:rsid w:val="007D1E08"/>
    <w:rsid w:val="007D25A8"/>
    <w:rsid w:val="007D3C02"/>
    <w:rsid w:val="007D5665"/>
    <w:rsid w:val="007E07D1"/>
    <w:rsid w:val="007E322C"/>
    <w:rsid w:val="007E7B99"/>
    <w:rsid w:val="007F1456"/>
    <w:rsid w:val="0080423D"/>
    <w:rsid w:val="00806A6E"/>
    <w:rsid w:val="00810FF2"/>
    <w:rsid w:val="00811247"/>
    <w:rsid w:val="0081686E"/>
    <w:rsid w:val="008208F5"/>
    <w:rsid w:val="008209F4"/>
    <w:rsid w:val="00822AC6"/>
    <w:rsid w:val="00823D85"/>
    <w:rsid w:val="0082708A"/>
    <w:rsid w:val="00827B1D"/>
    <w:rsid w:val="00830EC8"/>
    <w:rsid w:val="008310A8"/>
    <w:rsid w:val="00834E07"/>
    <w:rsid w:val="00846B81"/>
    <w:rsid w:val="00851725"/>
    <w:rsid w:val="00854BF9"/>
    <w:rsid w:val="008603D0"/>
    <w:rsid w:val="0086192A"/>
    <w:rsid w:val="00864693"/>
    <w:rsid w:val="00865B7E"/>
    <w:rsid w:val="008711A8"/>
    <w:rsid w:val="00872359"/>
    <w:rsid w:val="0087517D"/>
    <w:rsid w:val="0087602F"/>
    <w:rsid w:val="00876A75"/>
    <w:rsid w:val="00876D3E"/>
    <w:rsid w:val="00897E47"/>
    <w:rsid w:val="008A434B"/>
    <w:rsid w:val="008A4996"/>
    <w:rsid w:val="008A571E"/>
    <w:rsid w:val="008A645E"/>
    <w:rsid w:val="008A68E0"/>
    <w:rsid w:val="008B1E8A"/>
    <w:rsid w:val="008B6CA7"/>
    <w:rsid w:val="008B74C2"/>
    <w:rsid w:val="008C237A"/>
    <w:rsid w:val="008C3678"/>
    <w:rsid w:val="008C570C"/>
    <w:rsid w:val="008D1666"/>
    <w:rsid w:val="008D6F94"/>
    <w:rsid w:val="008E07F6"/>
    <w:rsid w:val="008E348E"/>
    <w:rsid w:val="008E518E"/>
    <w:rsid w:val="008E6C4E"/>
    <w:rsid w:val="008F30B6"/>
    <w:rsid w:val="008F450F"/>
    <w:rsid w:val="009030DF"/>
    <w:rsid w:val="00907BF0"/>
    <w:rsid w:val="009131C9"/>
    <w:rsid w:val="0092208E"/>
    <w:rsid w:val="00922B37"/>
    <w:rsid w:val="009245AD"/>
    <w:rsid w:val="0092464B"/>
    <w:rsid w:val="0092617B"/>
    <w:rsid w:val="009334DE"/>
    <w:rsid w:val="009359B9"/>
    <w:rsid w:val="00940723"/>
    <w:rsid w:val="00946AE6"/>
    <w:rsid w:val="00950BB3"/>
    <w:rsid w:val="00954E44"/>
    <w:rsid w:val="009563A4"/>
    <w:rsid w:val="00961416"/>
    <w:rsid w:val="00966341"/>
    <w:rsid w:val="0096777E"/>
    <w:rsid w:val="009723DC"/>
    <w:rsid w:val="00972903"/>
    <w:rsid w:val="00972C97"/>
    <w:rsid w:val="009752FC"/>
    <w:rsid w:val="00985684"/>
    <w:rsid w:val="0098623E"/>
    <w:rsid w:val="00986409"/>
    <w:rsid w:val="00987916"/>
    <w:rsid w:val="00991E5E"/>
    <w:rsid w:val="009970A2"/>
    <w:rsid w:val="009976C0"/>
    <w:rsid w:val="009A0F68"/>
    <w:rsid w:val="009A3112"/>
    <w:rsid w:val="009C2D2D"/>
    <w:rsid w:val="009C4618"/>
    <w:rsid w:val="009C487D"/>
    <w:rsid w:val="009C5AD1"/>
    <w:rsid w:val="009D0BFB"/>
    <w:rsid w:val="009D324E"/>
    <w:rsid w:val="009E02E3"/>
    <w:rsid w:val="009E04A4"/>
    <w:rsid w:val="009E0796"/>
    <w:rsid w:val="009E1A53"/>
    <w:rsid w:val="009E2BFB"/>
    <w:rsid w:val="009E6DAE"/>
    <w:rsid w:val="009E7801"/>
    <w:rsid w:val="009F2C74"/>
    <w:rsid w:val="00A01586"/>
    <w:rsid w:val="00A11C3D"/>
    <w:rsid w:val="00A127FE"/>
    <w:rsid w:val="00A174EA"/>
    <w:rsid w:val="00A209EC"/>
    <w:rsid w:val="00A2551C"/>
    <w:rsid w:val="00A34D89"/>
    <w:rsid w:val="00A425BD"/>
    <w:rsid w:val="00A467A8"/>
    <w:rsid w:val="00A5070F"/>
    <w:rsid w:val="00A52D79"/>
    <w:rsid w:val="00A66C1D"/>
    <w:rsid w:val="00A727A7"/>
    <w:rsid w:val="00A74386"/>
    <w:rsid w:val="00A76657"/>
    <w:rsid w:val="00A81368"/>
    <w:rsid w:val="00A84EE5"/>
    <w:rsid w:val="00A92A8F"/>
    <w:rsid w:val="00A94812"/>
    <w:rsid w:val="00A975C2"/>
    <w:rsid w:val="00AA2C8E"/>
    <w:rsid w:val="00AA347E"/>
    <w:rsid w:val="00AA59D2"/>
    <w:rsid w:val="00AA764B"/>
    <w:rsid w:val="00AB0C2E"/>
    <w:rsid w:val="00AB12D5"/>
    <w:rsid w:val="00AB2C60"/>
    <w:rsid w:val="00AB3403"/>
    <w:rsid w:val="00AB3537"/>
    <w:rsid w:val="00AB39F6"/>
    <w:rsid w:val="00AB4DFD"/>
    <w:rsid w:val="00AC1874"/>
    <w:rsid w:val="00AC2B30"/>
    <w:rsid w:val="00AC7C15"/>
    <w:rsid w:val="00AC7E0B"/>
    <w:rsid w:val="00AD46EB"/>
    <w:rsid w:val="00AD4E36"/>
    <w:rsid w:val="00AD62A4"/>
    <w:rsid w:val="00AE31E4"/>
    <w:rsid w:val="00AE4DD4"/>
    <w:rsid w:val="00AF11A5"/>
    <w:rsid w:val="00AF4BA3"/>
    <w:rsid w:val="00AF5D1A"/>
    <w:rsid w:val="00B077D7"/>
    <w:rsid w:val="00B12157"/>
    <w:rsid w:val="00B12A66"/>
    <w:rsid w:val="00B139ED"/>
    <w:rsid w:val="00B22545"/>
    <w:rsid w:val="00B25BC1"/>
    <w:rsid w:val="00B261E7"/>
    <w:rsid w:val="00B27A4B"/>
    <w:rsid w:val="00B3489D"/>
    <w:rsid w:val="00B35706"/>
    <w:rsid w:val="00B431D8"/>
    <w:rsid w:val="00B43AB2"/>
    <w:rsid w:val="00B44075"/>
    <w:rsid w:val="00B44321"/>
    <w:rsid w:val="00B50A8C"/>
    <w:rsid w:val="00B527D8"/>
    <w:rsid w:val="00B54F5E"/>
    <w:rsid w:val="00B55CD9"/>
    <w:rsid w:val="00B60DA6"/>
    <w:rsid w:val="00B67D22"/>
    <w:rsid w:val="00B70D09"/>
    <w:rsid w:val="00B71989"/>
    <w:rsid w:val="00B76C86"/>
    <w:rsid w:val="00B8139E"/>
    <w:rsid w:val="00B81793"/>
    <w:rsid w:val="00B83885"/>
    <w:rsid w:val="00B867E6"/>
    <w:rsid w:val="00B933A0"/>
    <w:rsid w:val="00BA2630"/>
    <w:rsid w:val="00BA5F86"/>
    <w:rsid w:val="00BA62CE"/>
    <w:rsid w:val="00BB1482"/>
    <w:rsid w:val="00BB24BA"/>
    <w:rsid w:val="00BB3A57"/>
    <w:rsid w:val="00BB77FB"/>
    <w:rsid w:val="00BC104E"/>
    <w:rsid w:val="00BC2AB0"/>
    <w:rsid w:val="00BC401A"/>
    <w:rsid w:val="00BC5BC1"/>
    <w:rsid w:val="00BC7015"/>
    <w:rsid w:val="00BD05AB"/>
    <w:rsid w:val="00BD1C1B"/>
    <w:rsid w:val="00BD4A19"/>
    <w:rsid w:val="00BE0DDA"/>
    <w:rsid w:val="00BE1B7B"/>
    <w:rsid w:val="00BE2EFE"/>
    <w:rsid w:val="00BF0AA6"/>
    <w:rsid w:val="00BF278D"/>
    <w:rsid w:val="00BF28D5"/>
    <w:rsid w:val="00BF3EE2"/>
    <w:rsid w:val="00C017B6"/>
    <w:rsid w:val="00C0505E"/>
    <w:rsid w:val="00C052D8"/>
    <w:rsid w:val="00C074F0"/>
    <w:rsid w:val="00C1460C"/>
    <w:rsid w:val="00C17657"/>
    <w:rsid w:val="00C25685"/>
    <w:rsid w:val="00C2645D"/>
    <w:rsid w:val="00C2699F"/>
    <w:rsid w:val="00C32D6F"/>
    <w:rsid w:val="00C330AE"/>
    <w:rsid w:val="00C33847"/>
    <w:rsid w:val="00C34A30"/>
    <w:rsid w:val="00C35913"/>
    <w:rsid w:val="00C37D59"/>
    <w:rsid w:val="00C428CC"/>
    <w:rsid w:val="00C42A49"/>
    <w:rsid w:val="00C43561"/>
    <w:rsid w:val="00C446AA"/>
    <w:rsid w:val="00C45CA3"/>
    <w:rsid w:val="00C47188"/>
    <w:rsid w:val="00C47CFF"/>
    <w:rsid w:val="00C617C1"/>
    <w:rsid w:val="00C62AB9"/>
    <w:rsid w:val="00C6357E"/>
    <w:rsid w:val="00C63B1A"/>
    <w:rsid w:val="00C64328"/>
    <w:rsid w:val="00C64A5E"/>
    <w:rsid w:val="00C6526E"/>
    <w:rsid w:val="00C662E8"/>
    <w:rsid w:val="00C66BA1"/>
    <w:rsid w:val="00C67DC3"/>
    <w:rsid w:val="00C77154"/>
    <w:rsid w:val="00C77BEF"/>
    <w:rsid w:val="00C809A7"/>
    <w:rsid w:val="00C81ED7"/>
    <w:rsid w:val="00C82ADF"/>
    <w:rsid w:val="00C84DF3"/>
    <w:rsid w:val="00C90B83"/>
    <w:rsid w:val="00C92E95"/>
    <w:rsid w:val="00C93AD5"/>
    <w:rsid w:val="00C956DE"/>
    <w:rsid w:val="00CA1267"/>
    <w:rsid w:val="00CA22B3"/>
    <w:rsid w:val="00CA33C1"/>
    <w:rsid w:val="00CA358C"/>
    <w:rsid w:val="00CA43D7"/>
    <w:rsid w:val="00CA4E08"/>
    <w:rsid w:val="00CA7236"/>
    <w:rsid w:val="00CB3E35"/>
    <w:rsid w:val="00CB5507"/>
    <w:rsid w:val="00CB653D"/>
    <w:rsid w:val="00CC1431"/>
    <w:rsid w:val="00CC1518"/>
    <w:rsid w:val="00CC25FA"/>
    <w:rsid w:val="00CC3A3A"/>
    <w:rsid w:val="00CD30F0"/>
    <w:rsid w:val="00CD6518"/>
    <w:rsid w:val="00CD7299"/>
    <w:rsid w:val="00CE2ABE"/>
    <w:rsid w:val="00CE2D1F"/>
    <w:rsid w:val="00CE4B0C"/>
    <w:rsid w:val="00CE5D15"/>
    <w:rsid w:val="00CF0BAE"/>
    <w:rsid w:val="00CF3D6D"/>
    <w:rsid w:val="00CF4A85"/>
    <w:rsid w:val="00D05A5E"/>
    <w:rsid w:val="00D06A77"/>
    <w:rsid w:val="00D133FF"/>
    <w:rsid w:val="00D13738"/>
    <w:rsid w:val="00D15011"/>
    <w:rsid w:val="00D21244"/>
    <w:rsid w:val="00D24910"/>
    <w:rsid w:val="00D25C39"/>
    <w:rsid w:val="00D30E21"/>
    <w:rsid w:val="00D36746"/>
    <w:rsid w:val="00D369ED"/>
    <w:rsid w:val="00D416C4"/>
    <w:rsid w:val="00D42E32"/>
    <w:rsid w:val="00D434C0"/>
    <w:rsid w:val="00D43BC6"/>
    <w:rsid w:val="00D4514E"/>
    <w:rsid w:val="00D52A37"/>
    <w:rsid w:val="00D52B43"/>
    <w:rsid w:val="00D53512"/>
    <w:rsid w:val="00D54450"/>
    <w:rsid w:val="00D54E5E"/>
    <w:rsid w:val="00D62647"/>
    <w:rsid w:val="00D6665F"/>
    <w:rsid w:val="00D66E35"/>
    <w:rsid w:val="00D8075F"/>
    <w:rsid w:val="00D845CC"/>
    <w:rsid w:val="00D84CBB"/>
    <w:rsid w:val="00D86157"/>
    <w:rsid w:val="00D901A5"/>
    <w:rsid w:val="00D95362"/>
    <w:rsid w:val="00D96D53"/>
    <w:rsid w:val="00D97804"/>
    <w:rsid w:val="00DA675B"/>
    <w:rsid w:val="00DA696C"/>
    <w:rsid w:val="00DA71FC"/>
    <w:rsid w:val="00DB0ECB"/>
    <w:rsid w:val="00DB0EE9"/>
    <w:rsid w:val="00DB5B6C"/>
    <w:rsid w:val="00DB6BC5"/>
    <w:rsid w:val="00DB7FEE"/>
    <w:rsid w:val="00DD354E"/>
    <w:rsid w:val="00DD4702"/>
    <w:rsid w:val="00DD7CC6"/>
    <w:rsid w:val="00DE15A6"/>
    <w:rsid w:val="00DE177C"/>
    <w:rsid w:val="00DE2D48"/>
    <w:rsid w:val="00DE7F9D"/>
    <w:rsid w:val="00DF331C"/>
    <w:rsid w:val="00DF337C"/>
    <w:rsid w:val="00DF7B46"/>
    <w:rsid w:val="00E007DE"/>
    <w:rsid w:val="00E03333"/>
    <w:rsid w:val="00E07B24"/>
    <w:rsid w:val="00E14567"/>
    <w:rsid w:val="00E16EE0"/>
    <w:rsid w:val="00E2101B"/>
    <w:rsid w:val="00E22534"/>
    <w:rsid w:val="00E279C5"/>
    <w:rsid w:val="00E27B2D"/>
    <w:rsid w:val="00E30D14"/>
    <w:rsid w:val="00E313FB"/>
    <w:rsid w:val="00E3259A"/>
    <w:rsid w:val="00E34B65"/>
    <w:rsid w:val="00E353EA"/>
    <w:rsid w:val="00E37AFC"/>
    <w:rsid w:val="00E45F2D"/>
    <w:rsid w:val="00E5215A"/>
    <w:rsid w:val="00E53734"/>
    <w:rsid w:val="00E53AE0"/>
    <w:rsid w:val="00E5715A"/>
    <w:rsid w:val="00E573A2"/>
    <w:rsid w:val="00E57DE4"/>
    <w:rsid w:val="00E61860"/>
    <w:rsid w:val="00E62C78"/>
    <w:rsid w:val="00E67544"/>
    <w:rsid w:val="00E70D19"/>
    <w:rsid w:val="00E73EA1"/>
    <w:rsid w:val="00E74587"/>
    <w:rsid w:val="00E75E62"/>
    <w:rsid w:val="00E85B49"/>
    <w:rsid w:val="00E86A07"/>
    <w:rsid w:val="00E8750B"/>
    <w:rsid w:val="00E90727"/>
    <w:rsid w:val="00E90D8C"/>
    <w:rsid w:val="00E90EB7"/>
    <w:rsid w:val="00E91BCC"/>
    <w:rsid w:val="00E94BF1"/>
    <w:rsid w:val="00E9640F"/>
    <w:rsid w:val="00EA384B"/>
    <w:rsid w:val="00EA4980"/>
    <w:rsid w:val="00EB040A"/>
    <w:rsid w:val="00EB358E"/>
    <w:rsid w:val="00EB3BA4"/>
    <w:rsid w:val="00EB3C9F"/>
    <w:rsid w:val="00EB65A0"/>
    <w:rsid w:val="00EC106C"/>
    <w:rsid w:val="00EC5878"/>
    <w:rsid w:val="00EC5B06"/>
    <w:rsid w:val="00ED0D34"/>
    <w:rsid w:val="00ED298B"/>
    <w:rsid w:val="00ED2B1C"/>
    <w:rsid w:val="00ED5545"/>
    <w:rsid w:val="00EE35A1"/>
    <w:rsid w:val="00EE4462"/>
    <w:rsid w:val="00EE5B9F"/>
    <w:rsid w:val="00EE5E89"/>
    <w:rsid w:val="00EE6698"/>
    <w:rsid w:val="00EE66F1"/>
    <w:rsid w:val="00EF6D11"/>
    <w:rsid w:val="00EF7223"/>
    <w:rsid w:val="00F029A8"/>
    <w:rsid w:val="00F03158"/>
    <w:rsid w:val="00F10C94"/>
    <w:rsid w:val="00F11022"/>
    <w:rsid w:val="00F16298"/>
    <w:rsid w:val="00F17676"/>
    <w:rsid w:val="00F20AB5"/>
    <w:rsid w:val="00F23B0D"/>
    <w:rsid w:val="00F478FE"/>
    <w:rsid w:val="00F53EB6"/>
    <w:rsid w:val="00F629EC"/>
    <w:rsid w:val="00F65A5C"/>
    <w:rsid w:val="00F70139"/>
    <w:rsid w:val="00F74A05"/>
    <w:rsid w:val="00F758C3"/>
    <w:rsid w:val="00F763AA"/>
    <w:rsid w:val="00F769F7"/>
    <w:rsid w:val="00F82C94"/>
    <w:rsid w:val="00F83200"/>
    <w:rsid w:val="00F90416"/>
    <w:rsid w:val="00F92DA4"/>
    <w:rsid w:val="00F93108"/>
    <w:rsid w:val="00F9512C"/>
    <w:rsid w:val="00FA066F"/>
    <w:rsid w:val="00FA1384"/>
    <w:rsid w:val="00FA1920"/>
    <w:rsid w:val="00FB10E7"/>
    <w:rsid w:val="00FB1B66"/>
    <w:rsid w:val="00FB2D4D"/>
    <w:rsid w:val="00FB2D98"/>
    <w:rsid w:val="00FB31A8"/>
    <w:rsid w:val="00FB63C7"/>
    <w:rsid w:val="00FC32FC"/>
    <w:rsid w:val="00FC4E37"/>
    <w:rsid w:val="00FC4FAD"/>
    <w:rsid w:val="00FD0160"/>
    <w:rsid w:val="00FD01B9"/>
    <w:rsid w:val="00FD2537"/>
    <w:rsid w:val="00FE1D4F"/>
    <w:rsid w:val="00FE1F89"/>
    <w:rsid w:val="00FF1568"/>
    <w:rsid w:val="00FF1AA7"/>
    <w:rsid w:val="00FF5191"/>
    <w:rsid w:val="00FF62F2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A4498"/>
  <w15:docId w15:val="{0F651467-95D9-4B80-9075-59DE8074D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65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B653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71A17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4">
    <w:name w:val="Основной ПП"/>
    <w:basedOn w:val="a"/>
    <w:qFormat/>
    <w:rsid w:val="00A81368"/>
    <w:pPr>
      <w:spacing w:before="120" w:after="0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5919F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Title">
    <w:name w:val="ConsTitle"/>
    <w:rsid w:val="00AD4E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9220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semiHidden/>
    <w:unhideWhenUsed/>
    <w:rsid w:val="0062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236D6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623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236D6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0440AF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766B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12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-kruf.midura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go-kruf.midura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1430C5-5560-44A8-9584-F94DA7721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5630</TotalTime>
  <Pages>1</Pages>
  <Words>610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IT</cp:lastModifiedBy>
  <cp:revision>505</cp:revision>
  <cp:lastPrinted>2021-10-07T07:11:00Z</cp:lastPrinted>
  <dcterms:created xsi:type="dcterms:W3CDTF">2016-04-11T10:34:00Z</dcterms:created>
  <dcterms:modified xsi:type="dcterms:W3CDTF">2023-09-11T09:59:00Z</dcterms:modified>
</cp:coreProperties>
</file>